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78" w:rsidRDefault="00075078" w:rsidP="00075078">
      <w:pPr>
        <w:spacing w:line="180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81BEE6" wp14:editId="5F855F1C">
                <wp:simplePos x="0" y="0"/>
                <wp:positionH relativeFrom="page">
                  <wp:posOffset>800100</wp:posOffset>
                </wp:positionH>
                <wp:positionV relativeFrom="page">
                  <wp:posOffset>572135</wp:posOffset>
                </wp:positionV>
                <wp:extent cx="5981700" cy="635"/>
                <wp:effectExtent l="9525" t="10160" r="9525" b="825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"/>
                        </a:xfrm>
                        <a:custGeom>
                          <a:avLst/>
                          <a:gdLst>
                            <a:gd name="T0" fmla="+- 0 2223 2223"/>
                            <a:gd name="T1" fmla="*/ T0 w 16616"/>
                            <a:gd name="T2" fmla="+- 0 1590 1590"/>
                            <a:gd name="T3" fmla="*/ 1590 h 2"/>
                            <a:gd name="T4" fmla="+- 0 18839 2223"/>
                            <a:gd name="T5" fmla="*/ T4 w 16616"/>
                            <a:gd name="T6" fmla="+- 0 1591 1590"/>
                            <a:gd name="T7" fmla="*/ 1591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616" h="2">
                              <a:moveTo>
                                <a:pt x="0" y="0"/>
                              </a:moveTo>
                              <a:lnTo>
                                <a:pt x="16616" y="1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C02E" id="Freeform 5" o:spid="_x0000_s1026" style="position:absolute;margin-left:63pt;margin-top:45.05pt;width:471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" path="m,l16616,1e" filled="f" fillcolor="black">
                <v:path o:connecttype="custom" o:connectlocs="0,504825;5981700,505143" o:connectangles="0,0"/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Zasady organizacji dyżuru wakacyjnego w Samorządowym Przedszk</w:t>
      </w:r>
      <w:r w:rsidR="00FE68FB">
        <w:rPr>
          <w:rFonts w:ascii="Calibri" w:eastAsia="Calibri" w:hAnsi="Calibri" w:cs="Calibri"/>
          <w:i/>
          <w:color w:val="000000"/>
          <w:sz w:val="18"/>
          <w:szCs w:val="18"/>
        </w:rPr>
        <w:t>olu nr 148 w  roku szkolnym 2023/2024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                  Załącznik nr 1  </w:t>
      </w:r>
    </w:p>
    <w:p w:rsidR="00075078" w:rsidRDefault="00075078" w:rsidP="00075078">
      <w:pPr>
        <w:spacing w:line="20" w:lineRule="exact"/>
        <w:sectPr w:rsidR="00075078" w:rsidSect="00075078">
          <w:pgSz w:w="11906" w:h="16838"/>
          <w:pgMar w:top="584" w:right="1012" w:bottom="0" w:left="1275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line="200" w:lineRule="exact"/>
      </w:pPr>
    </w:p>
    <w:p w:rsidR="00075078" w:rsidRPr="00B76C59" w:rsidRDefault="00075078" w:rsidP="00075078">
      <w:pPr>
        <w:spacing w:before="74" w:line="439" w:lineRule="exact"/>
        <w:ind w:right="-567"/>
        <w:rPr>
          <w:sz w:val="32"/>
          <w:szCs w:val="32"/>
        </w:rPr>
      </w:pPr>
      <w:r w:rsidRPr="00B76C59">
        <w:rPr>
          <w:rFonts w:ascii="Calibri" w:eastAsia="Calibri" w:hAnsi="Calibri" w:cs="Calibri"/>
          <w:b/>
          <w:bCs/>
          <w:color w:val="000000"/>
          <w:sz w:val="32"/>
          <w:szCs w:val="32"/>
        </w:rPr>
        <w:t>WNIOSEK O PRZYJĘCIE DZIECKA NA DYŻUR WAKACYJNY </w:t>
      </w:r>
    </w:p>
    <w:p w:rsidR="00075078" w:rsidRPr="00B76C59" w:rsidRDefault="00075078" w:rsidP="00075078">
      <w:pPr>
        <w:spacing w:line="20" w:lineRule="exact"/>
        <w:rPr>
          <w:sz w:val="32"/>
          <w:szCs w:val="32"/>
        </w:rPr>
        <w:sectPr w:rsidR="00075078" w:rsidRPr="00B76C59">
          <w:type w:val="continuous"/>
          <w:pgSz w:w="11906" w:h="16838"/>
          <w:pgMar w:top="1417" w:right="1594" w:bottom="0" w:left="2122" w:header="708" w:footer="708" w:gutter="0"/>
          <w:cols w:space="708"/>
        </w:sectPr>
      </w:pPr>
    </w:p>
    <w:p w:rsidR="00075078" w:rsidRPr="00B76C59" w:rsidRDefault="00075078" w:rsidP="00075078">
      <w:pPr>
        <w:spacing w:before="127" w:line="400" w:lineRule="exact"/>
        <w:ind w:right="-567"/>
        <w:rPr>
          <w:sz w:val="32"/>
          <w:szCs w:val="32"/>
        </w:rPr>
      </w:pPr>
      <w:r w:rsidRPr="00B76C59">
        <w:rPr>
          <w:rFonts w:ascii="Calibri" w:eastAsia="Calibri" w:hAnsi="Calibri" w:cs="Calibri"/>
          <w:b/>
          <w:bCs/>
          <w:color w:val="000000"/>
          <w:sz w:val="32"/>
          <w:szCs w:val="32"/>
        </w:rPr>
        <w:t>W ROKU SZKOLNYM </w:t>
      </w:r>
      <w:r w:rsidR="00FE68FB" w:rsidRPr="00B76C59">
        <w:rPr>
          <w:rFonts w:ascii="Calibri" w:eastAsia="Calibri" w:hAnsi="Calibri" w:cs="Calibri"/>
          <w:b/>
          <w:bCs/>
          <w:color w:val="000000"/>
          <w:sz w:val="32"/>
          <w:szCs w:val="32"/>
        </w:rPr>
        <w:t>2023/2024</w:t>
      </w:r>
      <w:r w:rsidRPr="00B76C59">
        <w:rPr>
          <w:rFonts w:ascii="Arial" w:eastAsia="Arial" w:hAnsi="Arial" w:cs="Arial"/>
          <w:b/>
          <w:bCs/>
          <w:color w:val="000000"/>
          <w:sz w:val="32"/>
          <w:szCs w:val="32"/>
        </w:rPr>
        <w:t>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3315" w:bottom="0" w:left="3824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10" w:bottom="0" w:left="141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15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Proszę o przyjęcie</w:t>
      </w:r>
      <w:r>
        <w:rPr>
          <w:rFonts w:ascii="Calibri" w:eastAsia="Calibri" w:hAnsi="Calibri" w:cs="Calibri"/>
          <w:color w:val="000000"/>
          <w:sz w:val="22"/>
          <w:szCs w:val="22"/>
        </w:rPr>
        <w:t>     . . . . . . . . . . . . . . . . . . . . . . . . . . . . . . . . . . . . . . . . . . . . . . . . . . . . . . . . . . . . . . . . . . .  .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46" w:bottom="0" w:left="1416" w:header="708" w:footer="708" w:gutter="0"/>
          <w:cols w:space="708"/>
        </w:sectPr>
      </w:pPr>
    </w:p>
    <w:p w:rsidR="00075078" w:rsidRDefault="00B76C59" w:rsidP="00075078">
      <w:pPr>
        <w:spacing w:line="200" w:lineRule="exact"/>
      </w:pPr>
      <w:r>
        <w:t xml:space="preserve">                                                                  Imię i Nazwisko Dziecka</w:t>
      </w: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3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Urodzonej/ego dnia     . . . . . . . . . . . . . . . . . . . . . . . . . . . . .   PESEL     . . . . . . . . . . . . . . . . . . . . . . . . . . . . . .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20" w:bottom="0" w:left="141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17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zamieszkałej/ego   . . . . . . . . . . . . . . . . . . . . . . . . . . . . . . . . . . . . . . . . . . . . . . . . . . . . . . . . . . . . . . . . .  . . . . .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27" w:bottom="0" w:left="141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17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na dyżur wakacyjny do Samorządowego Przedszkola nr 148 w Krakowie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3907" w:bottom="0" w:left="141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3918CE" w:rsidRDefault="00075078" w:rsidP="00075078">
      <w:pPr>
        <w:spacing w:before="114" w:line="220" w:lineRule="exact"/>
        <w:ind w:right="-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 terminie od</w:t>
      </w:r>
      <w:r w:rsidR="00F83060"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>  </w:t>
      </w:r>
      <w:r w:rsidR="00F83060">
        <w:rPr>
          <w:rFonts w:ascii="Calibri" w:eastAsia="Calibri" w:hAnsi="Calibri" w:cs="Calibri"/>
          <w:color w:val="000000"/>
          <w:sz w:val="22"/>
          <w:szCs w:val="22"/>
        </w:rPr>
        <w:t>( proszę zaznaczyć x )</w:t>
      </w:r>
    </w:p>
    <w:p w:rsidR="003918CE" w:rsidRDefault="003918CE" w:rsidP="00075078">
      <w:pPr>
        <w:spacing w:before="114" w:line="220" w:lineRule="exact"/>
        <w:ind w:right="-567"/>
        <w:rPr>
          <w:rFonts w:ascii="Calibri" w:eastAsia="Calibri" w:hAnsi="Calibri" w:cs="Calibri"/>
          <w:color w:val="000000"/>
          <w:sz w:val="22"/>
          <w:szCs w:val="22"/>
        </w:rPr>
      </w:pPr>
    </w:p>
    <w:p w:rsidR="00075078" w:rsidRDefault="00FE68FB" w:rsidP="00075078">
      <w:pPr>
        <w:spacing w:before="114" w:line="220" w:lineRule="exact"/>
        <w:ind w:right="-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1.tydzień (01.07 do 05.07</w:t>
      </w:r>
      <w:r w:rsidR="003918CE">
        <w:rPr>
          <w:rFonts w:ascii="Calibri" w:eastAsia="Calibri" w:hAnsi="Calibri" w:cs="Calibri"/>
          <w:color w:val="000000"/>
          <w:sz w:val="22"/>
          <w:szCs w:val="22"/>
        </w:rPr>
        <w:t xml:space="preserve">.) </w:t>
      </w:r>
      <w:r w:rsidR="00F83060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 w:rsidR="003918CE">
        <w:rPr>
          <w:rFonts w:ascii="Calibri" w:eastAsia="Calibri" w:hAnsi="Calibri" w:cs="Calibri"/>
          <w:color w:val="000000"/>
          <w:sz w:val="22"/>
          <w:szCs w:val="22"/>
        </w:rPr>
        <w:t>………………………</w:t>
      </w:r>
    </w:p>
    <w:p w:rsidR="003918CE" w:rsidRDefault="00FE68FB" w:rsidP="00075078">
      <w:pPr>
        <w:spacing w:before="114" w:line="220" w:lineRule="exact"/>
        <w:ind w:right="-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 tydzień (08 .07 do 12.07</w:t>
      </w:r>
      <w:r w:rsidR="003918CE">
        <w:rPr>
          <w:rFonts w:ascii="Calibri" w:eastAsia="Calibri" w:hAnsi="Calibri" w:cs="Calibri"/>
          <w:color w:val="000000"/>
          <w:sz w:val="22"/>
          <w:szCs w:val="22"/>
        </w:rPr>
        <w:t>.)</w:t>
      </w:r>
      <w:r w:rsidR="00F83060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 w:rsidR="003918CE">
        <w:rPr>
          <w:rFonts w:ascii="Calibri" w:eastAsia="Calibri" w:hAnsi="Calibri" w:cs="Calibri"/>
          <w:color w:val="000000"/>
          <w:sz w:val="22"/>
          <w:szCs w:val="22"/>
        </w:rPr>
        <w:t>………………………</w:t>
      </w:r>
    </w:p>
    <w:p w:rsidR="00F83060" w:rsidRDefault="00FE68FB" w:rsidP="00075078">
      <w:pPr>
        <w:spacing w:before="114" w:line="220" w:lineRule="exact"/>
        <w:ind w:right="-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3 tydzień (15.07 do 19.07</w:t>
      </w:r>
      <w:r w:rsidR="00F83060">
        <w:rPr>
          <w:rFonts w:ascii="Calibri" w:eastAsia="Calibri" w:hAnsi="Calibri" w:cs="Calibri"/>
          <w:color w:val="000000"/>
          <w:sz w:val="22"/>
          <w:szCs w:val="22"/>
        </w:rPr>
        <w:t xml:space="preserve"> )       ………………………</w:t>
      </w:r>
    </w:p>
    <w:p w:rsidR="00F83060" w:rsidRDefault="00FE68FB" w:rsidP="00075078">
      <w:pPr>
        <w:spacing w:before="114" w:line="220" w:lineRule="exact"/>
        <w:ind w:right="-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 tydzień (22.07 do 26.07</w:t>
      </w:r>
      <w:r w:rsidR="00F83060">
        <w:rPr>
          <w:rFonts w:ascii="Calibri" w:eastAsia="Calibri" w:hAnsi="Calibri" w:cs="Calibri"/>
          <w:color w:val="000000"/>
          <w:sz w:val="22"/>
          <w:szCs w:val="22"/>
        </w:rPr>
        <w:t>.)       ………………………</w:t>
      </w:r>
    </w:p>
    <w:p w:rsidR="00075078" w:rsidRDefault="00FE68FB" w:rsidP="00F83060">
      <w:pPr>
        <w:spacing w:before="114" w:line="220" w:lineRule="exact"/>
        <w:ind w:right="-567"/>
        <w:sectPr w:rsidR="00075078">
          <w:type w:val="continuous"/>
          <w:pgSz w:w="11906" w:h="16838"/>
          <w:pgMar w:top="1417" w:right="1300" w:bottom="0" w:left="1416" w:header="708" w:footer="708" w:gutter="0"/>
          <w:cols w:space="708"/>
        </w:sectPr>
      </w:pPr>
      <w:r>
        <w:rPr>
          <w:rFonts w:ascii="Calibri" w:eastAsia="Calibri" w:hAnsi="Calibri" w:cs="Calibri"/>
          <w:color w:val="000000"/>
          <w:sz w:val="22"/>
          <w:szCs w:val="22"/>
        </w:rPr>
        <w:t>5 tydzień (29.07 do 31.07</w:t>
      </w:r>
      <w:r w:rsidR="00F83060">
        <w:rPr>
          <w:rFonts w:ascii="Calibri" w:eastAsia="Calibri" w:hAnsi="Calibri" w:cs="Calibri"/>
          <w:color w:val="000000"/>
          <w:sz w:val="22"/>
          <w:szCs w:val="22"/>
        </w:rPr>
        <w:t>)       ……………………..</w:t>
      </w: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15" w:bottom="0" w:left="141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17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Dziecko</w:t>
      </w:r>
      <w:r w:rsidR="00FE68FB">
        <w:rPr>
          <w:rFonts w:ascii="Calibri" w:eastAsia="Calibri" w:hAnsi="Calibri" w:cs="Calibri"/>
          <w:color w:val="000000"/>
          <w:sz w:val="22"/>
          <w:szCs w:val="22"/>
        </w:rPr>
        <w:t> uczęszcza w roku szkolnym  2023/2024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6207" w:bottom="0" w:left="141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17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do    . . . . . . . . . . . . . . . . . . . . . . . . . . . . . . . . . . . . . . . . . . . . . . . . . . . . . . . . . . . . . . . . . . . . . . . . . . . . . . . .  . .           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782" w:bottom="0" w:left="141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70" w:line="255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075078" w:rsidRDefault="00075078" w:rsidP="00075078">
      <w:pPr>
        <w:spacing w:line="200" w:lineRule="exact"/>
      </w:pPr>
      <w:r>
        <w:br w:type="column"/>
      </w:r>
      <w:r w:rsidR="00F83060">
        <w:t>(nazwa przedszkola)</w:t>
      </w: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4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INFORMACJE O RODZICACH/OPIEKUNACH PRAWNYCH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0" w:bottom="0" w:left="1359" w:header="708" w:footer="708" w:gutter="0"/>
          <w:cols w:num="2" w:space="708" w:equalWidth="0">
            <w:col w:w="125" w:space="659"/>
            <w:col w:w="5044"/>
          </w:cols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83" w:line="255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1)</w:t>
      </w:r>
      <w:r>
        <w:rPr>
          <w:rFonts w:ascii="Arial" w:eastAsia="Arial" w:hAnsi="Arial" w:cs="Arial"/>
          <w:color w:val="000000"/>
          <w:w w:val="151"/>
          <w:sz w:val="22"/>
          <w:szCs w:val="22"/>
        </w:rPr>
        <w:t>  </w:t>
      </w:r>
      <w:r>
        <w:rPr>
          <w:rFonts w:ascii="Calibri" w:eastAsia="Calibri" w:hAnsi="Calibri" w:cs="Calibri"/>
          <w:color w:val="000000"/>
          <w:sz w:val="22"/>
          <w:szCs w:val="22"/>
        </w:rPr>
        <w:t>Imię i nazwisko matki/opiekuna prawnego:    . . . . . . . . . . . . . . . . . . . . . . . . . . . . . . . . . . .  . . .  . .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68" w:bottom="0" w:left="177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17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Adres zamieszkania matki/opiekuna prawnego:    . . . . . . . . . . . . . . . . . . . . . . . . . . . . . . . . . . .  . .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48" w:bottom="0" w:left="213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14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. . . . . . . . . . . . . . . . . . . . . . . . . . . . . . . . . . . . . . . . . . . . . . . . . . . . . . . . . . . . . . . . . . . . . . . . . . . . . . . 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46" w:bottom="0" w:left="213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17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Telefon kontaktowy, adres e-mail    . . . . . . . . . . . . . . . . . . . . . . . . . . . . . . . . . . . . . . . . . . . . . . . . .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63" w:bottom="0" w:left="213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83" w:line="255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2)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075078" w:rsidRDefault="00075078" w:rsidP="00075078">
      <w:pPr>
        <w:spacing w:line="200" w:lineRule="exact"/>
      </w:pPr>
      <w:r>
        <w:br w:type="column"/>
      </w:r>
    </w:p>
    <w:p w:rsidR="00075078" w:rsidRDefault="00075078" w:rsidP="00075078">
      <w:pPr>
        <w:spacing w:before="117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Imię i nazwisko ojca/opiekuna prawnego:    . . . . . . . . . . . . . . . . . . . . . . . . . . . . . . . . . . . . . . . .  . .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245" w:space="121"/>
            <w:col w:w="8424"/>
          </w:cols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17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Adres zamieszkania ojca/opiekuna prawnego:    . . . . . . . . . . . . . . . . . . . . . . . . . . . . . . . . . . . . . . .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24" w:bottom="0" w:left="213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17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. . . . . . . . . . . . . . . . . . . . . . . . . . . . . . . . . . . . . . . . . . . . . . . . . . . . . . . . . . . . . . . . . . . . . . . . . . . . . . . 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46" w:bottom="0" w:left="213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14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Telefon kontaktowy, adres e-mail    . . . . . . . . . . . . . . . . . . . . . . . . . . . . . . . . . . . . . . . . . . . . . . . . .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63" w:bottom="0" w:left="213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F83060" w:rsidRDefault="00F83060" w:rsidP="00075078">
      <w:pPr>
        <w:spacing w:line="200" w:lineRule="exact"/>
      </w:pPr>
    </w:p>
    <w:p w:rsidR="00075078" w:rsidRDefault="00075078" w:rsidP="00075078">
      <w:pPr>
        <w:spacing w:before="59" w:line="180" w:lineRule="exact"/>
        <w:ind w:right="-567"/>
      </w:pPr>
      <w:r>
        <w:rPr>
          <w:rFonts w:ascii="Calibri" w:eastAsia="Calibri" w:hAnsi="Calibri" w:cs="Calibri"/>
          <w:color w:val="000000"/>
          <w:sz w:val="18"/>
          <w:szCs w:val="18"/>
        </w:rPr>
        <w:t>1 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945" w:bottom="0" w:left="10824" w:header="708" w:footer="708" w:gutter="0"/>
          <w:cols w:space="708"/>
        </w:sectPr>
      </w:pPr>
    </w:p>
    <w:p w:rsidR="00075078" w:rsidRDefault="00075078" w:rsidP="00075078">
      <w:pPr>
        <w:spacing w:line="180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9EA232" wp14:editId="52C116A7">
                <wp:simplePos x="0" y="0"/>
                <wp:positionH relativeFrom="page">
                  <wp:posOffset>800100</wp:posOffset>
                </wp:positionH>
                <wp:positionV relativeFrom="page">
                  <wp:posOffset>572135</wp:posOffset>
                </wp:positionV>
                <wp:extent cx="5981700" cy="635"/>
                <wp:effectExtent l="9525" t="10160" r="9525" b="825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"/>
                        </a:xfrm>
                        <a:custGeom>
                          <a:avLst/>
                          <a:gdLst>
                            <a:gd name="T0" fmla="+- 0 2223 2223"/>
                            <a:gd name="T1" fmla="*/ T0 w 16616"/>
                            <a:gd name="T2" fmla="+- 0 1590 1590"/>
                            <a:gd name="T3" fmla="*/ 1590 h 2"/>
                            <a:gd name="T4" fmla="+- 0 18839 2223"/>
                            <a:gd name="T5" fmla="*/ T4 w 16616"/>
                            <a:gd name="T6" fmla="+- 0 1591 1590"/>
                            <a:gd name="T7" fmla="*/ 1591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616" h="2">
                              <a:moveTo>
                                <a:pt x="0" y="0"/>
                              </a:moveTo>
                              <a:lnTo>
                                <a:pt x="16616" y="1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F4175" id="Freeform 4" o:spid="_x0000_s1026" style="position:absolute;margin-left:63pt;margin-top:45.05pt;width:471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" path="m,l16616,1e" filled="f" fillcolor="black">
                <v:path o:connecttype="custom" o:connectlocs="0,504825;5981700,50514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8EF13D" wp14:editId="0AC99292">
                <wp:simplePos x="0" y="0"/>
                <wp:positionH relativeFrom="page">
                  <wp:posOffset>1127760</wp:posOffset>
                </wp:positionH>
                <wp:positionV relativeFrom="page">
                  <wp:posOffset>7618095</wp:posOffset>
                </wp:positionV>
                <wp:extent cx="6685280" cy="15811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078" w:rsidRDefault="00075078" w:rsidP="00075078">
                            <w:pPr>
                              <w:spacing w:line="220" w:lineRule="exac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75078" w:rsidRDefault="00075078" w:rsidP="00075078">
                            <w:pPr>
                              <w:spacing w:line="220" w:lineRule="exact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75078" w:rsidRDefault="00075078" w:rsidP="00075078">
                            <w:pPr>
                              <w:spacing w:line="220" w:lineRule="exac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               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EF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8pt;margin-top:599.85pt;width:526.4pt;height:1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xtogIAAJw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" filled="f" stroked="f">
                <v:stroke joinstyle="round"/>
                <v:textbox inset="0,0,0,0">
                  <w:txbxContent>
                    <w:p w:rsidR="00075078" w:rsidRDefault="00075078" w:rsidP="00075078">
                      <w:pPr>
                        <w:spacing w:line="220" w:lineRule="exact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75078" w:rsidRDefault="00075078" w:rsidP="00075078">
                      <w:pPr>
                        <w:spacing w:line="220" w:lineRule="exact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075078" w:rsidRDefault="00075078" w:rsidP="00075078">
                      <w:pPr>
                        <w:spacing w:line="220" w:lineRule="exact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               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Zasady organizacji dyżuru wakacyjnego w Samorządowym Przedszk</w:t>
      </w:r>
      <w:r w:rsidR="00FE68FB">
        <w:rPr>
          <w:rFonts w:ascii="Calibri" w:eastAsia="Calibri" w:hAnsi="Calibri" w:cs="Calibri"/>
          <w:i/>
          <w:color w:val="000000"/>
          <w:sz w:val="18"/>
          <w:szCs w:val="18"/>
        </w:rPr>
        <w:t>olu nr 148 w  roku szkolnym 2023/2024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                  Załącznik nr 1  </w:t>
      </w:r>
    </w:p>
    <w:p w:rsidR="00075078" w:rsidRDefault="00075078" w:rsidP="00075078">
      <w:pPr>
        <w:spacing w:line="20" w:lineRule="exact"/>
        <w:sectPr w:rsidR="00075078">
          <w:pgSz w:w="11906" w:h="16838"/>
          <w:pgMar w:top="584" w:right="1012" w:bottom="0" w:left="1275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99" w:line="255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II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075078" w:rsidRDefault="00075078" w:rsidP="00075078">
      <w:pPr>
        <w:spacing w:line="200" w:lineRule="exact"/>
      </w:pPr>
      <w:r>
        <w:br w:type="column"/>
      </w: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33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DODATKOWE INFORMACJE O DZIECKU (alergie, choroby przewlekłe, które mogą mieć wpływ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0" w:bottom="0" w:left="1299" w:header="708" w:footer="708" w:gutter="0"/>
          <w:cols w:num="2" w:space="708" w:equalWidth="0">
            <w:col w:w="185" w:space="659"/>
            <w:col w:w="8527"/>
          </w:cols>
        </w:sectPr>
      </w:pPr>
    </w:p>
    <w:p w:rsidR="00075078" w:rsidRDefault="00075078" w:rsidP="00075078">
      <w:pPr>
        <w:spacing w:before="48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        na funkcjonowanie dziecka w przedszkolu)              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5043" w:bottom="0" w:left="177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15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. . . . . . . . . . . . . . . . . . . . . . . . . . . . . . . . . . . . . . . . . . . . . . . . . . . . . . . . . . . . . . . . . . . . . . . . . . . . . . . . . . .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84" w:bottom="0" w:left="177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17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. . . . . . . . . . . . . . . . . . . . . . . . . . . . . . . . . . . . . . . . . . . . . . . . . . . . . . . . . . . . . . . . . . . . . . . . . . . . . . . . . . .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84" w:bottom="0" w:left="177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17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. . . . . . . . . . . . . . . . . . . . . . . . . . . . . . . . . . . . . . . . . . . . . . . . . . . . . . . . . . . . . . . . . . . . . . . . . . . . . . . . . . .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84" w:bottom="0" w:left="177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51" w:line="255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III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075078" w:rsidRDefault="00075078" w:rsidP="00075078">
      <w:pPr>
        <w:spacing w:line="200" w:lineRule="exact"/>
      </w:pPr>
      <w:r>
        <w:br w:type="column"/>
      </w:r>
    </w:p>
    <w:p w:rsidR="00075078" w:rsidRDefault="00075078" w:rsidP="00075078">
      <w:pPr>
        <w:spacing w:before="186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OŚWIADCZENIE DOTYCZĄCE POSIŁKÓW I DOKONYWANIA OPŁAT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0" w:bottom="0" w:left="1241" w:header="708" w:footer="708" w:gutter="0"/>
          <w:cols w:num="2" w:space="708" w:equalWidth="0">
            <w:col w:w="243" w:space="659"/>
            <w:col w:w="6006"/>
          </w:cols>
        </w:sectPr>
      </w:pPr>
    </w:p>
    <w:p w:rsidR="00075078" w:rsidRDefault="00075078" w:rsidP="00075078">
      <w:pPr>
        <w:spacing w:before="114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Oświadczamy, </w:t>
      </w:r>
      <w:r>
        <w:rPr>
          <w:rFonts w:ascii="Calibri" w:eastAsia="Calibri" w:hAnsi="Calibri" w:cs="Calibri"/>
          <w:color w:val="000000"/>
          <w:sz w:val="22"/>
          <w:szCs w:val="22"/>
        </w:rPr>
        <w:t>że dziecko będzie korzystało z  . . . . . . . . . . . . . . .  posiłków dziennie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2731" w:bottom="0" w:left="177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117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 śniadanie     . . . . . . . . .  obiad    . . . . . . . . .  podwieczorek     . . . . . . . . .     /</w:t>
      </w:r>
      <w:r>
        <w:rPr>
          <w:rFonts w:ascii="Calibri" w:eastAsia="Calibri" w:hAnsi="Calibri" w:cs="Calibri"/>
          <w:color w:val="000000"/>
          <w:sz w:val="18"/>
          <w:szCs w:val="18"/>
        </w:rPr>
        <w:t>przy każdym rodzaju posiłku                            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93" w:bottom="0" w:left="1776" w:header="708" w:footer="708" w:gutter="0"/>
          <w:cols w:space="708"/>
        </w:sectPr>
      </w:pPr>
    </w:p>
    <w:p w:rsidR="00075078" w:rsidRDefault="00075078" w:rsidP="00075078">
      <w:pPr>
        <w:spacing w:before="43" w:line="180" w:lineRule="exact"/>
        <w:ind w:right="-567"/>
      </w:pPr>
      <w:r>
        <w:rPr>
          <w:rFonts w:ascii="Calibri" w:eastAsia="Calibri" w:hAnsi="Calibri" w:cs="Calibri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wpisać TAK lub NIE/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754" w:bottom="0" w:left="177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3918CE" w:rsidRDefault="00075078" w:rsidP="00075078">
      <w:pPr>
        <w:spacing w:before="65" w:line="220" w:lineRule="exact"/>
        <w:ind w:right="-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Zobowiązujemy  się</w:t>
      </w:r>
      <w:r>
        <w:rPr>
          <w:rFonts w:ascii="Calibri" w:eastAsia="Calibri" w:hAnsi="Calibri" w:cs="Calibri"/>
          <w:color w:val="000000"/>
          <w:sz w:val="22"/>
          <w:szCs w:val="22"/>
        </w:rPr>
        <w:t>  do  poniesienia  pełnych  kosztów  pobytu  dziecka  na  dyżurze  wakacyjnym         </w:t>
      </w:r>
    </w:p>
    <w:p w:rsidR="00075078" w:rsidRDefault="00075078" w:rsidP="00075078">
      <w:pPr>
        <w:spacing w:before="65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      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20" w:bottom="0" w:left="1776" w:header="708" w:footer="708" w:gutter="0"/>
          <w:cols w:space="708"/>
        </w:sectPr>
      </w:pPr>
    </w:p>
    <w:p w:rsidR="00075078" w:rsidRDefault="00075078" w:rsidP="00075078">
      <w:pPr>
        <w:spacing w:before="4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oraz terminowego uiszczenia opłaty.  </w:t>
      </w:r>
    </w:p>
    <w:p w:rsidR="00075078" w:rsidRDefault="00075078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</w:pPr>
    </w:p>
    <w:p w:rsidR="003918CE" w:rsidRDefault="003918CE" w:rsidP="00075078">
      <w:pPr>
        <w:spacing w:line="20" w:lineRule="exact"/>
        <w:sectPr w:rsidR="003918CE">
          <w:type w:val="continuous"/>
          <w:pgSz w:w="11906" w:h="16838"/>
          <w:pgMar w:top="1417" w:right="6764" w:bottom="0" w:left="177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43" w:line="180" w:lineRule="exact"/>
        <w:ind w:right="-567"/>
        <w:rPr>
          <w:rFonts w:ascii="Calibri" w:eastAsia="Calibri" w:hAnsi="Calibri" w:cs="Calibri"/>
          <w:color w:val="000000"/>
          <w:sz w:val="18"/>
          <w:szCs w:val="18"/>
        </w:rPr>
      </w:pPr>
    </w:p>
    <w:p w:rsidR="00075078" w:rsidRDefault="00075078" w:rsidP="00075078">
      <w:pPr>
        <w:spacing w:before="43" w:line="180" w:lineRule="exact"/>
        <w:ind w:right="-567"/>
      </w:pP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2066" w:bottom="0" w:left="1416" w:header="708" w:footer="708" w:gutter="0"/>
          <w:cols w:space="708"/>
        </w:sectPr>
      </w:pPr>
    </w:p>
    <w:p w:rsidR="00075078" w:rsidRDefault="00075078" w:rsidP="00075078">
      <w:pPr>
        <w:spacing w:before="46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Oświadczam, że dane zawarte w niniejszym Wniosku są zgodne ze stanem faktycznym.                        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916" w:bottom="0" w:left="1776" w:header="708" w:footer="708" w:gutter="0"/>
          <w:cols w:space="708"/>
        </w:sectPr>
      </w:pPr>
    </w:p>
    <w:p w:rsidR="00075078" w:rsidRDefault="00075078" w:rsidP="00075078">
      <w:pPr>
        <w:spacing w:before="48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Wyrażam zgodę na przetwarzanie danych osobowych w niniejszym Wniosku dla potrzeb związanych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919" w:bottom="0" w:left="1776" w:header="708" w:footer="708" w:gutter="0"/>
          <w:cols w:space="708"/>
        </w:sectPr>
      </w:pPr>
    </w:p>
    <w:p w:rsidR="00075078" w:rsidRDefault="00075078" w:rsidP="00075078">
      <w:pPr>
        <w:spacing w:before="48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z  postępowaniem  rekrutacyjnym,  zgodnie  z  kartą  oraz  zgodnie  z  przepisami  ustawy  z  dnia  29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923" w:bottom="0" w:left="1776" w:header="708" w:footer="708" w:gutter="0"/>
          <w:cols w:space="708"/>
        </w:sectPr>
      </w:pPr>
    </w:p>
    <w:p w:rsidR="00075078" w:rsidRDefault="00075078" w:rsidP="00075078">
      <w:pPr>
        <w:spacing w:before="48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sierpnia 1997 r. o ochronie danych osobowych (tekst jednolity z 2002 r. (DZ. U. z 2002, Nr 101, poz.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920" w:bottom="0" w:left="1776" w:header="708" w:footer="708" w:gutter="0"/>
          <w:cols w:space="708"/>
        </w:sectPr>
      </w:pPr>
    </w:p>
    <w:p w:rsidR="00075078" w:rsidRDefault="00075078" w:rsidP="00F83060">
      <w:pPr>
        <w:spacing w:before="48" w:line="220" w:lineRule="exact"/>
        <w:ind w:right="-567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926, z późn. zm.)</w:t>
      </w:r>
    </w:p>
    <w:p w:rsidR="00F83060" w:rsidRDefault="00F83060" w:rsidP="00F83060">
      <w:pPr>
        <w:spacing w:before="48" w:line="220" w:lineRule="exact"/>
        <w:ind w:right="-567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F83060" w:rsidRDefault="00F83060" w:rsidP="00F83060">
      <w:pPr>
        <w:spacing w:before="48" w:line="220" w:lineRule="exact"/>
        <w:ind w:right="-567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F83060" w:rsidRPr="00F83060" w:rsidRDefault="00F83060" w:rsidP="00F83060">
      <w:pPr>
        <w:spacing w:before="48" w:line="220" w:lineRule="exact"/>
        <w:ind w:right="-567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</w:pP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8552" w:bottom="0" w:left="177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37" w:line="220" w:lineRule="exact"/>
        <w:ind w:right="-567"/>
      </w:pPr>
      <w:bookmarkStart w:id="0" w:name="_GoBack"/>
      <w:r>
        <w:rPr>
          <w:rFonts w:ascii="Calibri" w:eastAsia="Calibri" w:hAnsi="Calibri" w:cs="Calibri"/>
          <w:color w:val="000000"/>
          <w:sz w:val="22"/>
          <w:szCs w:val="22"/>
        </w:rPr>
        <w:t>. . . . . . . . . . . . . . . . . . . . . .</w:t>
      </w:r>
      <w:r w:rsidR="00B76C59">
        <w:rPr>
          <w:rFonts w:ascii="Calibri" w:eastAsia="Calibri" w:hAnsi="Calibri" w:cs="Calibri"/>
          <w:color w:val="000000"/>
          <w:sz w:val="22"/>
          <w:szCs w:val="22"/>
        </w:rPr>
        <w:t xml:space="preserve"> . . . . . . . . 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                     . . . . . . . . . . . . . . . . . . . . . . . . . . . . . . . . . . . . 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291" w:bottom="0" w:left="1776" w:header="708" w:footer="708" w:gutter="0"/>
          <w:cols w:space="708"/>
        </w:sectPr>
      </w:pPr>
    </w:p>
    <w:p w:rsidR="00075078" w:rsidRDefault="00075078" w:rsidP="00075078">
      <w:pPr>
        <w:spacing w:before="43" w:line="180" w:lineRule="exact"/>
        <w:ind w:right="-567"/>
      </w:pPr>
      <w:r>
        <w:rPr>
          <w:rFonts w:ascii="Calibri" w:eastAsia="Calibri" w:hAnsi="Calibri" w:cs="Calibri"/>
          <w:color w:val="000000"/>
          <w:sz w:val="18"/>
          <w:szCs w:val="18"/>
        </w:rPr>
        <w:t>                                              data                                                                                             podpis matki/opiekuna prawnego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991" w:bottom="0" w:left="141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65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. . . . . . . . . . . . . . . . . . . . . . . . . . . . . . . . . . . .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56" w:bottom="0" w:left="1776" w:header="708" w:footer="708" w:gutter="0"/>
          <w:cols w:space="708"/>
        </w:sectPr>
      </w:pPr>
    </w:p>
    <w:p w:rsidR="00075078" w:rsidRDefault="00075078" w:rsidP="00075078">
      <w:pPr>
        <w:spacing w:before="43" w:line="180" w:lineRule="exact"/>
        <w:ind w:right="-567"/>
        <w:rPr>
          <w:rFonts w:ascii="Calibri" w:eastAsia="Calibri" w:hAnsi="Calibri" w:cs="Calibri"/>
          <w:color w:val="000000"/>
          <w:sz w:val="18"/>
          <w:szCs w:val="18"/>
        </w:rPr>
      </w:pPr>
    </w:p>
    <w:p w:rsidR="00075078" w:rsidRDefault="00075078" w:rsidP="00075078">
      <w:pPr>
        <w:spacing w:before="43" w:line="180" w:lineRule="exact"/>
        <w:ind w:right="-567"/>
      </w:pPr>
      <w:r>
        <w:rPr>
          <w:rFonts w:ascii="Calibri" w:eastAsia="Calibri" w:hAnsi="Calibri" w:cs="Calibri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podpis ojca/opiekuna prawnego </w:t>
      </w: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2025" w:bottom="0" w:left="141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bookmarkEnd w:id="0"/>
    <w:p w:rsidR="00075078" w:rsidRDefault="00075078" w:rsidP="00075078">
      <w:pPr>
        <w:spacing w:before="135" w:line="255" w:lineRule="exact"/>
        <w:ind w:right="-567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:rsidR="00075078" w:rsidRDefault="00075078" w:rsidP="00075078">
      <w:pPr>
        <w:spacing w:line="20" w:lineRule="exact"/>
        <w:sectPr w:rsidR="00075078">
          <w:type w:val="continuous"/>
          <w:pgSz w:w="11906" w:h="16838"/>
          <w:pgMar w:top="1417" w:right="1334" w:bottom="0" w:left="1776" w:header="708" w:footer="708" w:gutter="0"/>
          <w:cols w:space="708"/>
        </w:sectPr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line="200" w:lineRule="exact"/>
      </w:pPr>
    </w:p>
    <w:p w:rsidR="00075078" w:rsidRDefault="00075078" w:rsidP="00075078">
      <w:pPr>
        <w:spacing w:before="83" w:line="180" w:lineRule="exact"/>
        <w:ind w:right="-567"/>
      </w:pPr>
      <w:r>
        <w:rPr>
          <w:rFonts w:ascii="Calibri" w:eastAsia="Calibri" w:hAnsi="Calibri" w:cs="Calibri"/>
          <w:color w:val="000000"/>
          <w:sz w:val="18"/>
          <w:szCs w:val="18"/>
        </w:rPr>
        <w:t>2 </w:t>
      </w:r>
    </w:p>
    <w:p w:rsidR="00F53F67" w:rsidRDefault="00F53F67"/>
    <w:sectPr w:rsidR="00F53F67">
      <w:type w:val="continuous"/>
      <w:pgSz w:w="11906" w:h="16838"/>
      <w:pgMar w:top="1417" w:right="945" w:bottom="0" w:left="108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78"/>
    <w:rsid w:val="00075078"/>
    <w:rsid w:val="00267177"/>
    <w:rsid w:val="003918CE"/>
    <w:rsid w:val="00395837"/>
    <w:rsid w:val="00B76C59"/>
    <w:rsid w:val="00F53F67"/>
    <w:rsid w:val="00F83060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DF2E"/>
  <w15:chartTrackingRefBased/>
  <w15:docId w15:val="{82CEDFE4-5E14-4C2D-81D5-9B679D3B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8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P148</dc:creator>
  <cp:keywords/>
  <dc:description/>
  <cp:lastModifiedBy>P148</cp:lastModifiedBy>
  <cp:revision>6</cp:revision>
  <cp:lastPrinted>2023-03-14T09:17:00Z</cp:lastPrinted>
  <dcterms:created xsi:type="dcterms:W3CDTF">2024-02-23T12:46:00Z</dcterms:created>
  <dcterms:modified xsi:type="dcterms:W3CDTF">2024-02-23T13:32:00Z</dcterms:modified>
</cp:coreProperties>
</file>