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7" w:rsidRPr="001E38CC" w:rsidRDefault="00C220E7" w:rsidP="00721C0C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E38CC">
        <w:rPr>
          <w:rFonts w:ascii="Arial" w:hAnsi="Arial" w:cs="Arial"/>
          <w:b/>
          <w:color w:val="FF0000"/>
          <w:sz w:val="36"/>
          <w:szCs w:val="36"/>
        </w:rPr>
        <w:t>REGULAMIN BIBLIOTEKI PRZEDSZKOLNEJ W PRZEDSZKOLU NR 29 W SZCZECINIE</w:t>
      </w:r>
    </w:p>
    <w:p w:rsidR="00721C0C" w:rsidRPr="00C909F9" w:rsidRDefault="00721C0C" w:rsidP="00721C0C">
      <w:pPr>
        <w:spacing w:after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721C0C" w:rsidRPr="00C909F9" w:rsidRDefault="00721C0C" w:rsidP="001E38CC">
      <w:pPr>
        <w:pStyle w:val="Akapitzlist"/>
        <w:numPr>
          <w:ilvl w:val="0"/>
          <w:numId w:val="2"/>
        </w:numPr>
        <w:spacing w:after="0" w:line="360" w:lineRule="auto"/>
        <w:ind w:left="624"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Każdy wypożyczający zobowiązany jest zaznajomić się z Regulaminem Biblioteki i ściśle go przestrzegać.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Z Biblioteki Przedszkolnej mogą korzystać wszystkie przedszkolaki </w:t>
      </w:r>
      <w:r w:rsidR="00ED0BE5" w:rsidRPr="00C909F9">
        <w:rPr>
          <w:rFonts w:ascii="Arial" w:hAnsi="Arial" w:cs="Arial"/>
          <w:b/>
          <w:color w:val="000000" w:themeColor="text1"/>
          <w:sz w:val="26"/>
          <w:szCs w:val="26"/>
        </w:rPr>
        <w:t>wraz z rodzicami oraz personel p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rzedszkola.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Korzystanie z Biblioteki Przedszkolnej jest bezpłatne.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Biblioteka jest czynna codziennie w godzinach </w:t>
      </w:r>
      <w:r w:rsidRPr="00C909F9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6.30 – 16.30.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Opiekunem Biblioteki Przedszkolnej jest nauczyciel</w:t>
      </w:r>
      <w:r w:rsidR="00C909F9" w:rsidRPr="00C909F9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 z grupy III Motylki - </w:t>
      </w:r>
      <w:r w:rsidRPr="00C909F9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Agata Sobczyk.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Każdorazowo wypożyczając </w:t>
      </w:r>
      <w:r w:rsidR="00ED0BE5" w:rsidRPr="00C909F9">
        <w:rPr>
          <w:rFonts w:ascii="Arial" w:hAnsi="Arial" w:cs="Arial"/>
          <w:b/>
          <w:color w:val="000000" w:themeColor="text1"/>
          <w:sz w:val="26"/>
          <w:szCs w:val="26"/>
        </w:rPr>
        <w:t>książkę z Biblioteki,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należy wy</w:t>
      </w:r>
      <w:r w:rsidR="00B21785" w:rsidRPr="00C909F9">
        <w:rPr>
          <w:rFonts w:ascii="Arial" w:hAnsi="Arial" w:cs="Arial"/>
          <w:b/>
          <w:color w:val="000000" w:themeColor="text1"/>
          <w:sz w:val="26"/>
          <w:szCs w:val="26"/>
        </w:rPr>
        <w:t>pełnić kartę książki znajdującą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s</w:t>
      </w:r>
      <w:r w:rsidR="00B21785" w:rsidRPr="00C909F9">
        <w:rPr>
          <w:rFonts w:ascii="Arial" w:hAnsi="Arial" w:cs="Arial"/>
          <w:b/>
          <w:color w:val="000000" w:themeColor="text1"/>
          <w:sz w:val="26"/>
          <w:szCs w:val="26"/>
        </w:rPr>
        <w:t>ię w jej wnętrzu i pozostawić ją w pudełku na karty książek.</w:t>
      </w:r>
    </w:p>
    <w:p w:rsidR="00ED0BE5" w:rsidRPr="00C909F9" w:rsidRDefault="00ED0BE5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Każdorazowo oddając wypożyczoną książkę</w:t>
      </w:r>
      <w:r w:rsidR="00C909F9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należy znaleźć odpowiednią kartę książki w pudełku na karty, wypełnić ją, włożyć do książki i odłożyć książkę na półkę.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Nie wypożyczamy książek dla osób trzecich.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Jednorazowo można wypożyczyć </w:t>
      </w:r>
      <w:r w:rsidRPr="00C909F9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1 książkę na okres nie dłuższy niż dwa tygodnie.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:rsidR="00B21785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left="624"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Każdy wypożyczający zobowiązany jest do szanowania książek będących własnością przedszkola. Powinien zwrócić uwagę na stan książki przed jej wypożyczeniem, a ewentualne szkody zgłosić opiekunowi Biblioteki.</w:t>
      </w:r>
      <w:r w:rsidR="00B21785"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:rsidR="00721C0C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left="624"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W razie zniszczenia lub zgubienia wypożyczonej książki, czytelnik może zwró</w:t>
      </w:r>
      <w:r w:rsidR="00C909F9">
        <w:rPr>
          <w:rFonts w:ascii="Arial" w:hAnsi="Arial" w:cs="Arial"/>
          <w:b/>
          <w:color w:val="000000" w:themeColor="text1"/>
          <w:sz w:val="26"/>
          <w:szCs w:val="26"/>
        </w:rPr>
        <w:t>cić inną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, po uprzednim skonsultowaniu tytułu z </w:t>
      </w:r>
      <w:r w:rsidR="00ED0BE5" w:rsidRPr="00C909F9">
        <w:rPr>
          <w:rFonts w:ascii="Arial" w:hAnsi="Arial" w:cs="Arial"/>
          <w:b/>
          <w:color w:val="000000" w:themeColor="text1"/>
          <w:sz w:val="26"/>
          <w:szCs w:val="26"/>
        </w:rPr>
        <w:t>o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piekunem Biblioteki.</w:t>
      </w:r>
    </w:p>
    <w:p w:rsidR="00C220E7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left="624"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W przypadku przetrzymywania wypożyczonej książki</w:t>
      </w:r>
      <w:r w:rsidR="00C909F9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opiekun Biblioteki ma prawo udzielić </w:t>
      </w:r>
      <w:r w:rsidR="00ED0BE5"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rodzicom ustnego przypomnienia. 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Jeśli ustne przypomnienie nie przyniesie spodziewanego efektu rodzice otrzymają pisemne upomnienie.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br/>
        <w:t>Jeśli pisemne upomnienie nie zobliguje rodziców do zwrotu wypożyczonej książki</w:t>
      </w:r>
      <w:r w:rsidR="00C909F9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 xml:space="preserve"> uniemożliwi to dalsze korzystanie z Biblioteki.</w:t>
      </w:r>
    </w:p>
    <w:p w:rsidR="00C220E7" w:rsidRPr="00C909F9" w:rsidRDefault="00C220E7" w:rsidP="001E38CC">
      <w:pPr>
        <w:pStyle w:val="Akapitzlist"/>
        <w:numPr>
          <w:ilvl w:val="0"/>
          <w:numId w:val="2"/>
        </w:numPr>
        <w:spacing w:after="0" w:line="360" w:lineRule="auto"/>
        <w:ind w:left="624" w:hanging="357"/>
        <w:rPr>
          <w:rFonts w:ascii="Arial" w:hAnsi="Arial" w:cs="Arial"/>
          <w:b/>
          <w:color w:val="000000" w:themeColor="text1"/>
          <w:sz w:val="26"/>
          <w:szCs w:val="26"/>
        </w:rPr>
      </w:pPr>
      <w:r w:rsidRPr="00C909F9">
        <w:rPr>
          <w:rFonts w:ascii="Arial" w:hAnsi="Arial" w:cs="Arial"/>
          <w:b/>
          <w:color w:val="000000" w:themeColor="text1"/>
          <w:sz w:val="26"/>
          <w:szCs w:val="26"/>
        </w:rPr>
        <w:t>Wszystkie wypożyczone książki należy zwrócić przed zakończeniem roku szkolnego (do ostatniego dnia przed przerwą wakacyjną).</w:t>
      </w:r>
    </w:p>
    <w:p w:rsidR="00063496" w:rsidRPr="001E38CC" w:rsidRDefault="00063496" w:rsidP="00721C0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D0BE5" w:rsidRDefault="00ED0BE5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ED0BE5" w:rsidRDefault="00ED0BE5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ED0BE5" w:rsidRDefault="00ED0BE5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ED0BE5" w:rsidRDefault="00ED0BE5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ED0BE5" w:rsidRPr="00F219F5" w:rsidRDefault="00ED0BE5" w:rsidP="00CC5D04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219F5">
        <w:rPr>
          <w:rFonts w:ascii="Arial" w:hAnsi="Arial" w:cs="Arial"/>
          <w:b/>
          <w:color w:val="000000" w:themeColor="text1"/>
          <w:sz w:val="28"/>
          <w:szCs w:val="28"/>
        </w:rPr>
        <w:t>WYPEŁNIANIE KARTY KSIĄŻKI</w:t>
      </w:r>
    </w:p>
    <w:p w:rsidR="00ED0BE5" w:rsidRPr="00CC5D04" w:rsidRDefault="0074385D" w:rsidP="00CC5D04">
      <w:pPr>
        <w:pStyle w:val="NormalnyWeb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8.75pt;margin-top:131.5pt;width:87pt;height:51pt;z-index:25166131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</w:rPr>
        <w:pict>
          <v:shape id="_x0000_s1031" type="#_x0000_t32" style="position:absolute;margin-left:130.5pt;margin-top:178.75pt;width:119.25pt;height:168.75pt;flip:y;z-index:25166336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</w:rPr>
        <w:pict>
          <v:rect id="_x0000_s1026" style="position:absolute;margin-left:-1.5pt;margin-top:103.75pt;width:110.25pt;height:48.75pt;z-index:251658240">
            <v:textbox>
              <w:txbxContent>
                <w:p w:rsidR="00CC5D04" w:rsidRPr="00CC5D04" w:rsidRDefault="00CC5D04" w:rsidP="00CC5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CC5D04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Numer czytelnika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6.25pt;margin-top:314.5pt;width:104.25pt;height:62.25pt;z-index:251660288">
            <v:textbox>
              <w:txbxContent>
                <w:p w:rsidR="00CC5D04" w:rsidRPr="00CC5D04" w:rsidRDefault="00CC5D04" w:rsidP="00CC5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CC5D04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Data oddania książki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pt;margin-top:211.75pt;width:123pt;height:65.25pt;z-index:251659264">
            <v:textbox>
              <w:txbxContent>
                <w:p w:rsidR="00CC5D04" w:rsidRPr="00CC5D04" w:rsidRDefault="00CC5D04" w:rsidP="00CC5D04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C5D04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Data wypożyczenia</w:t>
                  </w:r>
                  <w:r w:rsidRPr="00CC5D04">
                    <w:rPr>
                      <w:b/>
                      <w:color w:val="FF0000"/>
                      <w:sz w:val="32"/>
                      <w:szCs w:val="32"/>
                    </w:rPr>
                    <w:t xml:space="preserve"> książki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margin-left:126pt;margin-top:178.75pt;width:97.5pt;height:69.75pt;flip:y;z-index:25166233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CC5D04">
        <w:t xml:space="preserve">                                       </w:t>
      </w:r>
      <w:r w:rsidR="00ED0BE5">
        <w:rPr>
          <w:noProof/>
        </w:rPr>
        <w:drawing>
          <wp:inline distT="0" distB="0" distL="0" distR="0">
            <wp:extent cx="3562350" cy="5029200"/>
            <wp:effectExtent l="19050" t="0" r="0" b="0"/>
            <wp:docPr id="1" name="Obraz 1" descr="C:\Users\Lenovo G50\Desktop\zPULPIT\PP 29\biblioteka\0_0_productGfx_29b0c6cd4aeae33f73f85a10c2cd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G50\Desktop\zPULPIT\PP 29\biblioteka\0_0_productGfx_29b0c6cd4aeae33f73f85a10c2cd2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04" w:rsidRDefault="000E1CD2" w:rsidP="00721C0C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Każde dziecko ma przyporządkowany </w:t>
      </w:r>
      <w:r w:rsidRPr="00CF275C">
        <w:rPr>
          <w:rFonts w:ascii="Arial" w:hAnsi="Arial" w:cs="Arial"/>
          <w:b/>
          <w:color w:val="FF0000"/>
          <w:sz w:val="32"/>
          <w:szCs w:val="32"/>
        </w:rPr>
        <w:t>numer czytelnika</w:t>
      </w:r>
      <w:r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="00C909F9">
        <w:rPr>
          <w:rFonts w:ascii="Arial" w:hAnsi="Arial" w:cs="Arial"/>
          <w:b/>
          <w:color w:val="000000" w:themeColor="text1"/>
          <w:sz w:val="32"/>
          <w:szCs w:val="32"/>
        </w:rPr>
        <w:t>który wpisujemy na</w:t>
      </w:r>
      <w:r w:rsidR="00CC5D04"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 karcie k</w:t>
      </w:r>
      <w:r w:rsidR="00C909F9">
        <w:rPr>
          <w:rFonts w:ascii="Arial" w:hAnsi="Arial" w:cs="Arial"/>
          <w:b/>
          <w:color w:val="000000" w:themeColor="text1"/>
          <w:sz w:val="32"/>
          <w:szCs w:val="32"/>
        </w:rPr>
        <w:t>siążki razem z datą wypożyczenia, a potem oddania</w:t>
      </w:r>
      <w:r w:rsidR="00CC5D04"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 książki</w:t>
      </w:r>
      <w:r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</w:p>
    <w:p w:rsidR="00C909F9" w:rsidRPr="00CF275C" w:rsidRDefault="00C909F9" w:rsidP="00721C0C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C013C" w:rsidRDefault="000E1CD2" w:rsidP="00721C0C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Aby </w:t>
      </w:r>
      <w:r w:rsidR="002C013C" w:rsidRPr="00CF275C">
        <w:rPr>
          <w:rFonts w:ascii="Arial" w:hAnsi="Arial" w:cs="Arial"/>
          <w:b/>
          <w:color w:val="000000" w:themeColor="text1"/>
          <w:sz w:val="32"/>
          <w:szCs w:val="32"/>
        </w:rPr>
        <w:t>sp</w:t>
      </w:r>
      <w:r w:rsidR="002A37DA">
        <w:rPr>
          <w:rFonts w:ascii="Arial" w:hAnsi="Arial" w:cs="Arial"/>
          <w:b/>
          <w:color w:val="000000" w:themeColor="text1"/>
          <w:sz w:val="32"/>
          <w:szCs w:val="32"/>
        </w:rPr>
        <w:t>rawdzić numer czytelnika</w:t>
      </w:r>
      <w:r w:rsidR="00CF275C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2C013C" w:rsidRPr="00CF275C">
        <w:rPr>
          <w:rFonts w:ascii="Arial" w:hAnsi="Arial" w:cs="Arial"/>
          <w:b/>
          <w:color w:val="000000" w:themeColor="text1"/>
          <w:sz w:val="32"/>
          <w:szCs w:val="32"/>
        </w:rPr>
        <w:t xml:space="preserve"> należy odszukać imię dziecka na jego liście grupowej znajdującej się poniżej.</w:t>
      </w:r>
    </w:p>
    <w:p w:rsidR="008D218C" w:rsidRDefault="008D218C" w:rsidP="00721C0C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D218C" w:rsidRDefault="008D218C" w:rsidP="00721C0C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D218C" w:rsidRPr="008D218C" w:rsidRDefault="008D218C" w:rsidP="00721C0C">
      <w:pPr>
        <w:spacing w:after="0"/>
        <w:rPr>
          <w:rFonts w:ascii="Arial" w:hAnsi="Arial" w:cs="Arial"/>
          <w:b/>
          <w:color w:val="FF0000"/>
          <w:sz w:val="32"/>
          <w:szCs w:val="32"/>
        </w:rPr>
      </w:pPr>
      <w:r w:rsidRPr="008D218C">
        <w:rPr>
          <w:rFonts w:ascii="Arial" w:hAnsi="Arial" w:cs="Arial"/>
          <w:b/>
          <w:color w:val="FF0000"/>
          <w:sz w:val="32"/>
          <w:szCs w:val="32"/>
        </w:rPr>
        <w:t xml:space="preserve">(Listy grupowe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z numerami czytelnika </w:t>
      </w:r>
      <w:r w:rsidRPr="008D218C">
        <w:rPr>
          <w:rFonts w:ascii="Arial" w:hAnsi="Arial" w:cs="Arial"/>
          <w:b/>
          <w:color w:val="FF0000"/>
          <w:sz w:val="32"/>
          <w:szCs w:val="32"/>
        </w:rPr>
        <w:t>są wywieszone na bocznej ściance regału bibliotecznego).</w:t>
      </w:r>
    </w:p>
    <w:p w:rsidR="002C013C" w:rsidRDefault="002C013C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C013C" w:rsidRDefault="002C013C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C013C" w:rsidRDefault="002C013C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BE18D2" w:rsidRDefault="00BE18D2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C013C" w:rsidRPr="00721C0C" w:rsidRDefault="002C013C" w:rsidP="00721C0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sectPr w:rsidR="002C013C" w:rsidRPr="00721C0C" w:rsidSect="00721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BBE"/>
    <w:multiLevelType w:val="hybridMultilevel"/>
    <w:tmpl w:val="CCD48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E6A0F"/>
    <w:multiLevelType w:val="hybridMultilevel"/>
    <w:tmpl w:val="0700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20E7"/>
    <w:rsid w:val="00050C70"/>
    <w:rsid w:val="00063496"/>
    <w:rsid w:val="000E1CD2"/>
    <w:rsid w:val="001E38CC"/>
    <w:rsid w:val="002A37DA"/>
    <w:rsid w:val="002C013C"/>
    <w:rsid w:val="00510D0F"/>
    <w:rsid w:val="006D7EA7"/>
    <w:rsid w:val="00721C0C"/>
    <w:rsid w:val="0074385D"/>
    <w:rsid w:val="008D218C"/>
    <w:rsid w:val="0096586B"/>
    <w:rsid w:val="00B21785"/>
    <w:rsid w:val="00BE18D2"/>
    <w:rsid w:val="00C220E7"/>
    <w:rsid w:val="00C909F9"/>
    <w:rsid w:val="00CC5D04"/>
    <w:rsid w:val="00CF275C"/>
    <w:rsid w:val="00E30677"/>
    <w:rsid w:val="00ED0BE5"/>
    <w:rsid w:val="00F2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1C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644B7-2F30-49AF-BCE6-1A5A80F9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Lenovo G50</cp:lastModifiedBy>
  <cp:revision>5</cp:revision>
  <dcterms:created xsi:type="dcterms:W3CDTF">2024-09-11T15:39:00Z</dcterms:created>
  <dcterms:modified xsi:type="dcterms:W3CDTF">2024-09-13T22:52:00Z</dcterms:modified>
</cp:coreProperties>
</file>