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8"/>
        <w:gridCol w:w="2446"/>
        <w:gridCol w:w="2552"/>
        <w:gridCol w:w="2546"/>
      </w:tblGrid>
      <w:tr w:rsidR="008D75A2" w:rsidTr="008D75A2">
        <w:tc>
          <w:tcPr>
            <w:tcW w:w="1518" w:type="dxa"/>
          </w:tcPr>
          <w:p w:rsidR="008D75A2" w:rsidRDefault="008D75A2">
            <w:r>
              <w:t xml:space="preserve">DATA </w:t>
            </w:r>
          </w:p>
        </w:tc>
        <w:tc>
          <w:tcPr>
            <w:tcW w:w="2446" w:type="dxa"/>
          </w:tcPr>
          <w:p w:rsidR="008D75A2" w:rsidRDefault="008D75A2">
            <w:r>
              <w:t xml:space="preserve">ŚNIADANIE </w:t>
            </w:r>
          </w:p>
        </w:tc>
        <w:tc>
          <w:tcPr>
            <w:tcW w:w="2552" w:type="dxa"/>
          </w:tcPr>
          <w:p w:rsidR="008D75A2" w:rsidRDefault="008D75A2">
            <w:r>
              <w:t xml:space="preserve">OBIAD </w:t>
            </w:r>
          </w:p>
        </w:tc>
        <w:tc>
          <w:tcPr>
            <w:tcW w:w="2546" w:type="dxa"/>
          </w:tcPr>
          <w:p w:rsidR="008D75A2" w:rsidRDefault="008D75A2">
            <w:r>
              <w:t xml:space="preserve">PODWIECZOREK </w:t>
            </w:r>
          </w:p>
        </w:tc>
      </w:tr>
      <w:tr w:rsidR="008D75A2" w:rsidTr="008D75A2">
        <w:tc>
          <w:tcPr>
            <w:tcW w:w="1518" w:type="dxa"/>
          </w:tcPr>
          <w:p w:rsidR="008D75A2" w:rsidRDefault="008D75A2">
            <w:r>
              <w:t xml:space="preserve">PONIEDZIAŁEK </w:t>
            </w:r>
          </w:p>
          <w:p w:rsidR="008D75A2" w:rsidRDefault="008D75A2"/>
          <w:p w:rsidR="008D75A2" w:rsidRDefault="008D75A2" w:rsidP="008D75A2">
            <w:r>
              <w:t>1.09.2025</w:t>
            </w:r>
          </w:p>
        </w:tc>
        <w:tc>
          <w:tcPr>
            <w:tcW w:w="2446" w:type="dxa"/>
          </w:tcPr>
          <w:p w:rsidR="008D75A2" w:rsidRDefault="008D75A2">
            <w:r>
              <w:t xml:space="preserve">Chleb </w:t>
            </w:r>
            <w:r w:rsidRPr="008D75A2">
              <w:rPr>
                <w:b/>
              </w:rPr>
              <w:t>pszenno-żytni</w:t>
            </w:r>
            <w:r>
              <w:t xml:space="preserve"> z </w:t>
            </w:r>
            <w:r w:rsidRPr="008D75A2">
              <w:rPr>
                <w:b/>
              </w:rPr>
              <w:t>masłem</w:t>
            </w:r>
            <w:r>
              <w:t>, pasztetem /</w:t>
            </w:r>
            <w:r w:rsidRPr="008D75A2">
              <w:rPr>
                <w:b/>
              </w:rPr>
              <w:t>seler, soja, gorczyca</w:t>
            </w:r>
            <w:r>
              <w:t xml:space="preserve">/, pomidorem, </w:t>
            </w:r>
          </w:p>
          <w:p w:rsidR="008D75A2" w:rsidRDefault="008D75A2">
            <w:r>
              <w:t xml:space="preserve">Herbata z cytryną, </w:t>
            </w:r>
          </w:p>
          <w:p w:rsidR="00462FDD" w:rsidRDefault="00462FDD"/>
          <w:p w:rsidR="00462FDD" w:rsidRDefault="00462FDD">
            <w:r>
              <w:t xml:space="preserve">Jabłka </w:t>
            </w:r>
          </w:p>
        </w:tc>
        <w:tc>
          <w:tcPr>
            <w:tcW w:w="2552" w:type="dxa"/>
          </w:tcPr>
          <w:p w:rsidR="008D75A2" w:rsidRDefault="008D75A2">
            <w:r>
              <w:t>Zupa fasolowa z ziemniakami, włoszczyzną /</w:t>
            </w:r>
            <w:r w:rsidRPr="008D75A2">
              <w:rPr>
                <w:b/>
              </w:rPr>
              <w:t>seler</w:t>
            </w:r>
            <w:r>
              <w:t>/, pietruszką zieloną, makaron /</w:t>
            </w:r>
            <w:r w:rsidRPr="008D75A2">
              <w:rPr>
                <w:b/>
              </w:rPr>
              <w:t>pszenica, jaja</w:t>
            </w:r>
            <w:r>
              <w:t xml:space="preserve">/ z </w:t>
            </w:r>
            <w:r w:rsidRPr="008D75A2">
              <w:rPr>
                <w:b/>
              </w:rPr>
              <w:t>serem</w:t>
            </w:r>
            <w:r>
              <w:t xml:space="preserve"> białym,</w:t>
            </w:r>
          </w:p>
          <w:p w:rsidR="008D75A2" w:rsidRDefault="008D75A2">
            <w:r>
              <w:t xml:space="preserve">marchewka, </w:t>
            </w:r>
          </w:p>
          <w:p w:rsidR="008D75A2" w:rsidRDefault="008D75A2">
            <w:r>
              <w:t xml:space="preserve">woda niegazowana </w:t>
            </w:r>
          </w:p>
          <w:p w:rsidR="008D75A2" w:rsidRDefault="008D75A2"/>
        </w:tc>
        <w:tc>
          <w:tcPr>
            <w:tcW w:w="2546" w:type="dxa"/>
          </w:tcPr>
          <w:p w:rsidR="008D75A2" w:rsidRDefault="008D75A2">
            <w:r>
              <w:t>Bułka drożdżowa /</w:t>
            </w:r>
            <w:r w:rsidRPr="008D75A2">
              <w:rPr>
                <w:b/>
              </w:rPr>
              <w:t>pszenica, jaja, mleko</w:t>
            </w:r>
            <w:r>
              <w:t xml:space="preserve">/ z </w:t>
            </w:r>
            <w:r w:rsidRPr="008D75A2">
              <w:rPr>
                <w:b/>
              </w:rPr>
              <w:t>masłem,</w:t>
            </w:r>
            <w:r>
              <w:t xml:space="preserve"> </w:t>
            </w:r>
          </w:p>
          <w:p w:rsidR="008D75A2" w:rsidRDefault="008D75A2">
            <w:r>
              <w:t>Kakao /</w:t>
            </w:r>
            <w:r w:rsidRPr="008D75A2">
              <w:rPr>
                <w:b/>
              </w:rPr>
              <w:t>gluten, soja</w:t>
            </w:r>
            <w:r>
              <w:t xml:space="preserve">/ z </w:t>
            </w:r>
            <w:r w:rsidRPr="008D75A2">
              <w:rPr>
                <w:b/>
              </w:rPr>
              <w:t>mlekiem</w:t>
            </w:r>
            <w:r>
              <w:t xml:space="preserve">, </w:t>
            </w:r>
          </w:p>
          <w:p w:rsidR="00462FDD" w:rsidRDefault="00462FDD"/>
          <w:p w:rsidR="00462FDD" w:rsidRDefault="00462FDD">
            <w:r>
              <w:t xml:space="preserve">Arbuz </w:t>
            </w:r>
          </w:p>
        </w:tc>
      </w:tr>
      <w:tr w:rsidR="008D75A2" w:rsidTr="008D75A2">
        <w:tc>
          <w:tcPr>
            <w:tcW w:w="1518" w:type="dxa"/>
          </w:tcPr>
          <w:p w:rsidR="008D75A2" w:rsidRDefault="008D75A2">
            <w:r>
              <w:t>WTOREK</w:t>
            </w:r>
          </w:p>
          <w:p w:rsidR="008D75A2" w:rsidRDefault="008D75A2"/>
          <w:p w:rsidR="008D75A2" w:rsidRDefault="008D75A2" w:rsidP="008D75A2">
            <w:r>
              <w:t>2.09.2025</w:t>
            </w:r>
          </w:p>
        </w:tc>
        <w:tc>
          <w:tcPr>
            <w:tcW w:w="2446" w:type="dxa"/>
          </w:tcPr>
          <w:p w:rsidR="008D75A2" w:rsidRDefault="008D75A2">
            <w:r>
              <w:t xml:space="preserve">Płatki kukurydziane na </w:t>
            </w:r>
            <w:r w:rsidRPr="008D75A2">
              <w:rPr>
                <w:b/>
              </w:rPr>
              <w:t>mleku</w:t>
            </w:r>
            <w:r>
              <w:t xml:space="preserve">, </w:t>
            </w:r>
          </w:p>
          <w:p w:rsidR="008D75A2" w:rsidRDefault="008D75A2">
            <w:r>
              <w:t>Weka /</w:t>
            </w:r>
            <w:r w:rsidRPr="008D75A2">
              <w:rPr>
                <w:b/>
              </w:rPr>
              <w:t>pszenica</w:t>
            </w:r>
            <w:r>
              <w:t xml:space="preserve">/ z </w:t>
            </w:r>
            <w:r w:rsidRPr="008D75A2">
              <w:rPr>
                <w:b/>
              </w:rPr>
              <w:t>masłem</w:t>
            </w:r>
            <w:r>
              <w:t xml:space="preserve">, </w:t>
            </w:r>
            <w:r w:rsidRPr="008D75A2">
              <w:rPr>
                <w:b/>
              </w:rPr>
              <w:t>jajkiem</w:t>
            </w:r>
            <w:r>
              <w:t xml:space="preserve">, rzodkiewką, </w:t>
            </w:r>
          </w:p>
          <w:p w:rsidR="00462FDD" w:rsidRDefault="00462FDD"/>
          <w:p w:rsidR="00462FDD" w:rsidRDefault="00462FDD">
            <w:r>
              <w:t xml:space="preserve">Nektarynki </w:t>
            </w:r>
          </w:p>
        </w:tc>
        <w:tc>
          <w:tcPr>
            <w:tcW w:w="2552" w:type="dxa"/>
          </w:tcPr>
          <w:p w:rsidR="009F4375" w:rsidRDefault="008D75A2">
            <w:r>
              <w:t xml:space="preserve">Zupa ze świeżych pomidorów z ryżem, </w:t>
            </w:r>
            <w:r w:rsidR="00EA6658">
              <w:rPr>
                <w:b/>
              </w:rPr>
              <w:t>śmietaną</w:t>
            </w:r>
            <w:r w:rsidR="00B26044">
              <w:rPr>
                <w:b/>
              </w:rPr>
              <w:t xml:space="preserve"> i jogurtem</w:t>
            </w:r>
            <w:r>
              <w:t>, włoszczyzną /</w:t>
            </w:r>
            <w:r w:rsidRPr="008D75A2">
              <w:rPr>
                <w:b/>
              </w:rPr>
              <w:t>seler</w:t>
            </w:r>
            <w:r>
              <w:t xml:space="preserve">/, </w:t>
            </w:r>
            <w:r w:rsidR="00EA6658">
              <w:t xml:space="preserve">ziemniaki, </w:t>
            </w:r>
            <w:r w:rsidR="009F4375">
              <w:t xml:space="preserve">gulasz wieprzowy z koperkiem, </w:t>
            </w:r>
          </w:p>
          <w:p w:rsidR="008D75A2" w:rsidRDefault="009F4375">
            <w:r>
              <w:t>kalafior gotowany,</w:t>
            </w:r>
          </w:p>
          <w:p w:rsidR="008D75A2" w:rsidRDefault="008D75A2">
            <w:r>
              <w:t xml:space="preserve">kompot z agrestu </w:t>
            </w:r>
          </w:p>
          <w:p w:rsidR="008D75A2" w:rsidRDefault="008D75A2"/>
        </w:tc>
        <w:tc>
          <w:tcPr>
            <w:tcW w:w="2546" w:type="dxa"/>
          </w:tcPr>
          <w:p w:rsidR="008D75A2" w:rsidRDefault="00EA6658">
            <w:r>
              <w:t xml:space="preserve">Bułka </w:t>
            </w:r>
            <w:r w:rsidRPr="00EA6658">
              <w:rPr>
                <w:b/>
              </w:rPr>
              <w:t>pszenno-żytnia</w:t>
            </w:r>
            <w:r>
              <w:t xml:space="preserve"> z </w:t>
            </w:r>
            <w:r w:rsidRPr="00EA6658">
              <w:rPr>
                <w:b/>
              </w:rPr>
              <w:t>masłem</w:t>
            </w:r>
            <w:r>
              <w:t xml:space="preserve">, </w:t>
            </w:r>
            <w:r w:rsidRPr="00EA6658">
              <w:rPr>
                <w:b/>
              </w:rPr>
              <w:t>sardynką</w:t>
            </w:r>
            <w:r>
              <w:t xml:space="preserve">, szczypiorkiem, </w:t>
            </w:r>
          </w:p>
          <w:p w:rsidR="00EA6658" w:rsidRDefault="00EA6658">
            <w:r>
              <w:t xml:space="preserve">Herbata miętowa, </w:t>
            </w:r>
          </w:p>
          <w:p w:rsidR="00EA6658" w:rsidRDefault="00EA6658">
            <w:r>
              <w:t>Kabanos drobiowy /</w:t>
            </w:r>
            <w:r w:rsidRPr="00EA6658">
              <w:rPr>
                <w:b/>
              </w:rPr>
              <w:t>seler, soja, gorczyca</w:t>
            </w:r>
            <w:r>
              <w:t xml:space="preserve">/, </w:t>
            </w:r>
          </w:p>
          <w:p w:rsidR="00EA6658" w:rsidRDefault="00EA6658"/>
          <w:p w:rsidR="00462FDD" w:rsidRDefault="00462FDD">
            <w:r>
              <w:t xml:space="preserve">Jabłka </w:t>
            </w:r>
          </w:p>
        </w:tc>
      </w:tr>
      <w:tr w:rsidR="008D75A2" w:rsidTr="008D75A2">
        <w:tc>
          <w:tcPr>
            <w:tcW w:w="1518" w:type="dxa"/>
          </w:tcPr>
          <w:p w:rsidR="008D75A2" w:rsidRDefault="008D75A2">
            <w:r>
              <w:t xml:space="preserve">ŚRODA </w:t>
            </w:r>
          </w:p>
          <w:p w:rsidR="008D75A2" w:rsidRDefault="008D75A2"/>
          <w:p w:rsidR="008D75A2" w:rsidRDefault="008D75A2">
            <w:r>
              <w:t>3.09.2025</w:t>
            </w:r>
          </w:p>
        </w:tc>
        <w:tc>
          <w:tcPr>
            <w:tcW w:w="2446" w:type="dxa"/>
          </w:tcPr>
          <w:p w:rsidR="008D75A2" w:rsidRDefault="00EA6658">
            <w:r>
              <w:t>Chleb graham /</w:t>
            </w:r>
            <w:r w:rsidRPr="00EA6658">
              <w:rPr>
                <w:b/>
              </w:rPr>
              <w:t>pszenica, żyto</w:t>
            </w:r>
            <w:r>
              <w:t xml:space="preserve">/ z </w:t>
            </w:r>
            <w:r w:rsidRPr="00EA6658">
              <w:rPr>
                <w:b/>
              </w:rPr>
              <w:t>masłem</w:t>
            </w:r>
            <w:r>
              <w:t>, kiełbasą żywiecką /</w:t>
            </w:r>
            <w:r w:rsidRPr="00EA6658">
              <w:rPr>
                <w:b/>
              </w:rPr>
              <w:t>seler, gorczyca, soja</w:t>
            </w:r>
            <w:r>
              <w:t xml:space="preserve">/, ogórkiem zielonym, </w:t>
            </w:r>
          </w:p>
          <w:p w:rsidR="006F24C9" w:rsidRDefault="006F24C9">
            <w:r>
              <w:t>Kawa zbożowa /</w:t>
            </w:r>
            <w:r w:rsidRPr="006F24C9">
              <w:rPr>
                <w:b/>
              </w:rPr>
              <w:t>jęczmień, żyto</w:t>
            </w:r>
            <w:r>
              <w:t xml:space="preserve">/ z </w:t>
            </w:r>
            <w:r w:rsidRPr="006F24C9">
              <w:rPr>
                <w:b/>
              </w:rPr>
              <w:t>mlekiem</w:t>
            </w:r>
            <w:r>
              <w:t xml:space="preserve"> </w:t>
            </w:r>
          </w:p>
          <w:p w:rsidR="00EA6658" w:rsidRDefault="00EA6658" w:rsidP="006F24C9"/>
          <w:p w:rsidR="00462FDD" w:rsidRDefault="00462FDD" w:rsidP="006F24C9">
            <w:r>
              <w:t xml:space="preserve">Jabłka </w:t>
            </w:r>
          </w:p>
          <w:p w:rsidR="00462FDD" w:rsidRDefault="00462FDD" w:rsidP="006F24C9"/>
        </w:tc>
        <w:tc>
          <w:tcPr>
            <w:tcW w:w="2552" w:type="dxa"/>
          </w:tcPr>
          <w:p w:rsidR="009F4375" w:rsidRDefault="009F4375" w:rsidP="009F4375">
            <w:r>
              <w:t>Barszcz biały /</w:t>
            </w:r>
            <w:r w:rsidRPr="00984896">
              <w:rPr>
                <w:b/>
              </w:rPr>
              <w:t>pszenica</w:t>
            </w:r>
            <w:r w:rsidRPr="00984896">
              <w:t>/</w:t>
            </w:r>
            <w:r>
              <w:t xml:space="preserve"> z ziemniakami, </w:t>
            </w:r>
            <w:r w:rsidRPr="00984896">
              <w:rPr>
                <w:b/>
              </w:rPr>
              <w:t>jajkiem</w:t>
            </w:r>
            <w:r>
              <w:t xml:space="preserve">, </w:t>
            </w:r>
            <w:r w:rsidRPr="00984896">
              <w:rPr>
                <w:b/>
              </w:rPr>
              <w:t>jogurtem</w:t>
            </w:r>
            <w:r>
              <w:t xml:space="preserve"> i </w:t>
            </w:r>
            <w:r w:rsidRPr="00984896">
              <w:rPr>
                <w:b/>
              </w:rPr>
              <w:t>śmietaną</w:t>
            </w:r>
            <w:r>
              <w:t xml:space="preserve">, </w:t>
            </w:r>
          </w:p>
          <w:p w:rsidR="009F4375" w:rsidRDefault="009F4375" w:rsidP="009F4375">
            <w:r>
              <w:t xml:space="preserve">sos boloński z mięsem i ziołami, ryż brązowy, ogórek kiszony, </w:t>
            </w:r>
          </w:p>
          <w:p w:rsidR="00EA6658" w:rsidRDefault="00EA6658"/>
          <w:p w:rsidR="008D75A2" w:rsidRDefault="00EA6658">
            <w:r>
              <w:t xml:space="preserve">woda niegazowana </w:t>
            </w:r>
          </w:p>
          <w:p w:rsidR="00EA6658" w:rsidRDefault="00EA6658"/>
        </w:tc>
        <w:tc>
          <w:tcPr>
            <w:tcW w:w="2546" w:type="dxa"/>
          </w:tcPr>
          <w:p w:rsidR="006F24C9" w:rsidRDefault="006F24C9" w:rsidP="006F24C9">
            <w:r>
              <w:t>Zapiekanki /</w:t>
            </w:r>
            <w:r w:rsidRPr="00984896">
              <w:rPr>
                <w:b/>
              </w:rPr>
              <w:t>pszenica, żyto</w:t>
            </w:r>
            <w:r>
              <w:t xml:space="preserve">/ z </w:t>
            </w:r>
            <w:r w:rsidRPr="00984896">
              <w:rPr>
                <w:b/>
              </w:rPr>
              <w:t>serem</w:t>
            </w:r>
            <w:r>
              <w:t xml:space="preserve"> żółtym, </w:t>
            </w:r>
            <w:r w:rsidR="000D5311">
              <w:t xml:space="preserve">papryką, </w:t>
            </w:r>
            <w:bookmarkStart w:id="0" w:name="_GoBack"/>
            <w:bookmarkEnd w:id="0"/>
          </w:p>
          <w:p w:rsidR="006F24C9" w:rsidRDefault="006F24C9" w:rsidP="006F24C9">
            <w:r>
              <w:t xml:space="preserve">Herbata owocowa, </w:t>
            </w:r>
          </w:p>
          <w:p w:rsidR="00EA6658" w:rsidRDefault="00EA6658" w:rsidP="006F24C9"/>
          <w:p w:rsidR="00462FDD" w:rsidRDefault="00462FDD" w:rsidP="006F24C9">
            <w:r>
              <w:t xml:space="preserve">Śliwki </w:t>
            </w:r>
          </w:p>
        </w:tc>
      </w:tr>
      <w:tr w:rsidR="008D75A2" w:rsidTr="008D75A2">
        <w:tc>
          <w:tcPr>
            <w:tcW w:w="1518" w:type="dxa"/>
          </w:tcPr>
          <w:p w:rsidR="008D75A2" w:rsidRDefault="008D75A2">
            <w:r>
              <w:t xml:space="preserve">CZWARTEK </w:t>
            </w:r>
          </w:p>
          <w:p w:rsidR="008D75A2" w:rsidRDefault="008D75A2"/>
          <w:p w:rsidR="008D75A2" w:rsidRDefault="008D75A2">
            <w:r>
              <w:t>4.09.2025</w:t>
            </w:r>
          </w:p>
        </w:tc>
        <w:tc>
          <w:tcPr>
            <w:tcW w:w="2446" w:type="dxa"/>
          </w:tcPr>
          <w:p w:rsidR="008D75A2" w:rsidRDefault="00984896">
            <w:r w:rsidRPr="00984896">
              <w:rPr>
                <w:b/>
              </w:rPr>
              <w:t>Owsianka</w:t>
            </w:r>
            <w:r>
              <w:t xml:space="preserve"> na </w:t>
            </w:r>
            <w:r w:rsidRPr="00984896">
              <w:rPr>
                <w:b/>
              </w:rPr>
              <w:t>mleku</w:t>
            </w:r>
            <w:r>
              <w:t xml:space="preserve">, </w:t>
            </w:r>
          </w:p>
          <w:p w:rsidR="00984896" w:rsidRDefault="00984896">
            <w:r>
              <w:t>Chleb tygrysi /</w:t>
            </w:r>
            <w:r w:rsidRPr="00984896">
              <w:rPr>
                <w:b/>
              </w:rPr>
              <w:t>pszenica, żyto</w:t>
            </w:r>
            <w:r>
              <w:t xml:space="preserve">/ z </w:t>
            </w:r>
            <w:r w:rsidRPr="00984896">
              <w:rPr>
                <w:b/>
              </w:rPr>
              <w:t>masłem</w:t>
            </w:r>
            <w:r>
              <w:t>,</w:t>
            </w:r>
          </w:p>
          <w:p w:rsidR="00984896" w:rsidRDefault="00984896">
            <w:r>
              <w:t xml:space="preserve">pastą z awokado, </w:t>
            </w:r>
          </w:p>
          <w:p w:rsidR="00462FDD" w:rsidRDefault="00B26044">
            <w:r>
              <w:t xml:space="preserve">rzodkiewką, </w:t>
            </w:r>
          </w:p>
          <w:p w:rsidR="00B26044" w:rsidRDefault="00B26044"/>
          <w:p w:rsidR="00462FDD" w:rsidRDefault="00462FDD">
            <w:r>
              <w:t xml:space="preserve">banan </w:t>
            </w:r>
          </w:p>
        </w:tc>
        <w:tc>
          <w:tcPr>
            <w:tcW w:w="2552" w:type="dxa"/>
          </w:tcPr>
          <w:p w:rsidR="009F4375" w:rsidRDefault="009F4375" w:rsidP="009F4375">
            <w:r>
              <w:t xml:space="preserve">Krupnik z kaszą </w:t>
            </w:r>
            <w:r w:rsidRPr="00EA6658">
              <w:rPr>
                <w:b/>
              </w:rPr>
              <w:t>jęczmienną</w:t>
            </w:r>
            <w:r>
              <w:t xml:space="preserve">, </w:t>
            </w:r>
            <w:r w:rsidR="00B26044">
              <w:rPr>
                <w:b/>
              </w:rPr>
              <w:t xml:space="preserve">śmietaną, </w:t>
            </w:r>
            <w:r>
              <w:t xml:space="preserve"> włoszczyzną /</w:t>
            </w:r>
            <w:r w:rsidRPr="00EA6658">
              <w:rPr>
                <w:b/>
              </w:rPr>
              <w:t>seler</w:t>
            </w:r>
            <w:r>
              <w:t>/,  ziemniakami, kotlety schabowe /</w:t>
            </w:r>
            <w:r w:rsidRPr="00EA6658">
              <w:rPr>
                <w:b/>
              </w:rPr>
              <w:t>pszenica, jaja</w:t>
            </w:r>
            <w:r>
              <w:t xml:space="preserve">/, ziemniaki, </w:t>
            </w:r>
          </w:p>
          <w:p w:rsidR="009F4375" w:rsidRDefault="009F4375" w:rsidP="009F4375">
            <w:r>
              <w:t xml:space="preserve">mizeria z </w:t>
            </w:r>
            <w:r w:rsidRPr="00EA6658">
              <w:rPr>
                <w:b/>
              </w:rPr>
              <w:t>jogurtem</w:t>
            </w:r>
            <w:r>
              <w:t xml:space="preserve">, </w:t>
            </w:r>
          </w:p>
          <w:p w:rsidR="00984896" w:rsidRDefault="00984896" w:rsidP="009F4375">
            <w:r>
              <w:t>sok owocowo-warzywny /</w:t>
            </w:r>
            <w:r w:rsidRPr="00984896">
              <w:rPr>
                <w:b/>
              </w:rPr>
              <w:t>seler</w:t>
            </w:r>
            <w:r>
              <w:t xml:space="preserve">/ - /jednodniowy/ </w:t>
            </w:r>
          </w:p>
          <w:p w:rsidR="00984896" w:rsidRDefault="00984896"/>
        </w:tc>
        <w:tc>
          <w:tcPr>
            <w:tcW w:w="2546" w:type="dxa"/>
          </w:tcPr>
          <w:p w:rsidR="00984896" w:rsidRDefault="00984896">
            <w:r>
              <w:t xml:space="preserve">Chleb </w:t>
            </w:r>
            <w:r w:rsidRPr="00984896">
              <w:rPr>
                <w:b/>
              </w:rPr>
              <w:t>żytni</w:t>
            </w:r>
            <w:r>
              <w:t xml:space="preserve"> z </w:t>
            </w:r>
            <w:r w:rsidRPr="00984896">
              <w:rPr>
                <w:b/>
              </w:rPr>
              <w:t>masłem</w:t>
            </w:r>
            <w:r>
              <w:t xml:space="preserve">, pomidorem, </w:t>
            </w:r>
          </w:p>
          <w:p w:rsidR="008D75A2" w:rsidRDefault="00984896">
            <w:r>
              <w:t>parówka /</w:t>
            </w:r>
            <w:r w:rsidRPr="00984896">
              <w:rPr>
                <w:b/>
              </w:rPr>
              <w:t>seler, gorczyca, soja</w:t>
            </w:r>
            <w:r>
              <w:t xml:space="preserve">/, </w:t>
            </w:r>
          </w:p>
          <w:p w:rsidR="00984896" w:rsidRDefault="00984896">
            <w:r>
              <w:t xml:space="preserve">herbata z cytryną, </w:t>
            </w:r>
          </w:p>
          <w:p w:rsidR="00462FDD" w:rsidRDefault="00462FDD"/>
          <w:p w:rsidR="00462FDD" w:rsidRDefault="00462FDD">
            <w:r>
              <w:t xml:space="preserve">jabłka </w:t>
            </w:r>
          </w:p>
        </w:tc>
      </w:tr>
      <w:tr w:rsidR="008D75A2" w:rsidTr="008D75A2">
        <w:tc>
          <w:tcPr>
            <w:tcW w:w="1518" w:type="dxa"/>
          </w:tcPr>
          <w:p w:rsidR="008D75A2" w:rsidRDefault="008D75A2">
            <w:r>
              <w:t xml:space="preserve">PIĄTEK </w:t>
            </w:r>
          </w:p>
          <w:p w:rsidR="008D75A2" w:rsidRDefault="008D75A2"/>
          <w:p w:rsidR="008D75A2" w:rsidRDefault="008D75A2">
            <w:r>
              <w:t>5.09.2025</w:t>
            </w:r>
          </w:p>
        </w:tc>
        <w:tc>
          <w:tcPr>
            <w:tcW w:w="2446" w:type="dxa"/>
          </w:tcPr>
          <w:p w:rsidR="008D75A2" w:rsidRDefault="006F24C9">
            <w:r>
              <w:t xml:space="preserve">Chleb </w:t>
            </w:r>
            <w:r w:rsidRPr="006F24C9">
              <w:rPr>
                <w:b/>
              </w:rPr>
              <w:t>pszenno-żytni</w:t>
            </w:r>
            <w:r>
              <w:t xml:space="preserve"> z </w:t>
            </w:r>
            <w:r w:rsidRPr="006F24C9">
              <w:rPr>
                <w:b/>
              </w:rPr>
              <w:t>masłem</w:t>
            </w:r>
            <w:r>
              <w:t xml:space="preserve">, </w:t>
            </w:r>
            <w:r w:rsidRPr="006F24C9">
              <w:rPr>
                <w:b/>
              </w:rPr>
              <w:t>twarożkiem</w:t>
            </w:r>
            <w:r>
              <w:t xml:space="preserve">, </w:t>
            </w:r>
            <w:r w:rsidR="00B26044">
              <w:t xml:space="preserve">ogórkiem zielonym i </w:t>
            </w:r>
            <w:r>
              <w:t xml:space="preserve">rzodkiewką, </w:t>
            </w:r>
          </w:p>
          <w:p w:rsidR="006F24C9" w:rsidRDefault="00B26044">
            <w:r>
              <w:t xml:space="preserve">Herbata owocowa, </w:t>
            </w:r>
          </w:p>
          <w:p w:rsidR="00462FDD" w:rsidRDefault="00462FDD"/>
          <w:p w:rsidR="00462FDD" w:rsidRDefault="00462FDD">
            <w:r>
              <w:t xml:space="preserve">Jabłka, śliwki  </w:t>
            </w:r>
          </w:p>
        </w:tc>
        <w:tc>
          <w:tcPr>
            <w:tcW w:w="2552" w:type="dxa"/>
          </w:tcPr>
          <w:p w:rsidR="008D75A2" w:rsidRDefault="00984896" w:rsidP="00984896">
            <w:r>
              <w:t>Zupa krem z jarzyn /</w:t>
            </w:r>
            <w:r w:rsidRPr="00984896">
              <w:rPr>
                <w:b/>
              </w:rPr>
              <w:t>seler</w:t>
            </w:r>
            <w:r>
              <w:t>/ i fasolki szparagowej z</w:t>
            </w:r>
            <w:r w:rsidR="006F24C9" w:rsidRPr="006F24C9">
              <w:t xml:space="preserve">e </w:t>
            </w:r>
            <w:r w:rsidR="006F24C9">
              <w:rPr>
                <w:b/>
              </w:rPr>
              <w:t>śmietaną</w:t>
            </w:r>
            <w:r>
              <w:t xml:space="preserve">, </w:t>
            </w:r>
            <w:proofErr w:type="spellStart"/>
            <w:r w:rsidRPr="00984896">
              <w:rPr>
                <w:b/>
              </w:rPr>
              <w:t>miruna</w:t>
            </w:r>
            <w:proofErr w:type="spellEnd"/>
            <w:r>
              <w:t xml:space="preserve"> panierowana /</w:t>
            </w:r>
            <w:r w:rsidRPr="00984896">
              <w:rPr>
                <w:b/>
              </w:rPr>
              <w:t>pszenica, jaja</w:t>
            </w:r>
            <w:r>
              <w:t xml:space="preserve">/, ziemniaki, surówka z gotowanej czerwonej kapusty, </w:t>
            </w:r>
          </w:p>
          <w:p w:rsidR="00984896" w:rsidRDefault="00984896" w:rsidP="00984896">
            <w:r>
              <w:t xml:space="preserve">Kompot wieloowocowy </w:t>
            </w:r>
          </w:p>
          <w:p w:rsidR="00984896" w:rsidRDefault="00984896" w:rsidP="00984896"/>
        </w:tc>
        <w:tc>
          <w:tcPr>
            <w:tcW w:w="2546" w:type="dxa"/>
          </w:tcPr>
          <w:p w:rsidR="006F24C9" w:rsidRDefault="006F24C9" w:rsidP="006F24C9">
            <w:r>
              <w:t>Grzanka /</w:t>
            </w:r>
            <w:r w:rsidRPr="00EA6658">
              <w:rPr>
                <w:b/>
              </w:rPr>
              <w:t>pszenica</w:t>
            </w:r>
            <w:r>
              <w:t xml:space="preserve">/ z </w:t>
            </w:r>
            <w:r w:rsidRPr="00EA6658">
              <w:rPr>
                <w:b/>
              </w:rPr>
              <w:t>masłem</w:t>
            </w:r>
            <w:r>
              <w:t xml:space="preserve">, </w:t>
            </w:r>
            <w:r w:rsidRPr="00EA6658">
              <w:rPr>
                <w:b/>
              </w:rPr>
              <w:t>miodem</w:t>
            </w:r>
            <w:r>
              <w:t xml:space="preserve">, herbata z cytryną, </w:t>
            </w:r>
          </w:p>
          <w:p w:rsidR="000E3DCB" w:rsidRDefault="000E3DCB" w:rsidP="006F24C9"/>
          <w:p w:rsidR="006F24C9" w:rsidRDefault="006F24C9" w:rsidP="006F24C9">
            <w:r w:rsidRPr="00EA6658">
              <w:rPr>
                <w:b/>
              </w:rPr>
              <w:t>Jogurt</w:t>
            </w:r>
            <w:r>
              <w:t xml:space="preserve"> naturalny z truskawkami, </w:t>
            </w:r>
          </w:p>
          <w:p w:rsidR="008D75A2" w:rsidRDefault="008D75A2"/>
        </w:tc>
      </w:tr>
    </w:tbl>
    <w:p w:rsidR="00FB015E" w:rsidRDefault="00FB015E"/>
    <w:sectPr w:rsidR="00FB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A2"/>
    <w:rsid w:val="000D5311"/>
    <w:rsid w:val="000E3DCB"/>
    <w:rsid w:val="00385EE6"/>
    <w:rsid w:val="00462FDD"/>
    <w:rsid w:val="006F24C9"/>
    <w:rsid w:val="008D75A2"/>
    <w:rsid w:val="00984896"/>
    <w:rsid w:val="009F4375"/>
    <w:rsid w:val="00B26044"/>
    <w:rsid w:val="00EA6658"/>
    <w:rsid w:val="00F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A50D"/>
  <w15:chartTrackingRefBased/>
  <w15:docId w15:val="{1BA1813C-777A-4A4D-9BCB-0DC31F01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4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2025-08-28T06:55:00Z</cp:lastPrinted>
  <dcterms:created xsi:type="dcterms:W3CDTF">2025-08-04T08:51:00Z</dcterms:created>
  <dcterms:modified xsi:type="dcterms:W3CDTF">2025-08-28T07:27:00Z</dcterms:modified>
</cp:coreProperties>
</file>