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3E8A" w14:textId="77777777" w:rsidR="009E5A9D" w:rsidRPr="005E1CC2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1CC2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B41956" w:rsidRPr="005E1CC2">
        <w:rPr>
          <w:rFonts w:ascii="Times New Roman" w:hAnsi="Times New Roman" w:cs="Times New Roman"/>
          <w:b/>
          <w:sz w:val="20"/>
          <w:szCs w:val="20"/>
        </w:rPr>
        <w:t xml:space="preserve">Nr 1 </w:t>
      </w:r>
    </w:p>
    <w:p w14:paraId="29942EB8" w14:textId="73772F4D" w:rsidR="001F43F8" w:rsidRPr="005E1CC2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1CC2">
        <w:rPr>
          <w:rFonts w:ascii="Times New Roman" w:hAnsi="Times New Roman" w:cs="Times New Roman"/>
          <w:b/>
          <w:sz w:val="20"/>
          <w:szCs w:val="20"/>
        </w:rPr>
        <w:t>do Zarządzenia Nr</w:t>
      </w:r>
      <w:r w:rsidR="005E1CC2" w:rsidRPr="005E1C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CC2" w:rsidRPr="005E1CC2">
        <w:rPr>
          <w:b/>
          <w:sz w:val="20"/>
          <w:szCs w:val="20"/>
        </w:rPr>
        <w:t>WO.0050.24.2020</w:t>
      </w:r>
    </w:p>
    <w:p w14:paraId="34D1029D" w14:textId="77777777" w:rsidR="001F43F8" w:rsidRPr="005E1CC2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1CC2">
        <w:rPr>
          <w:rFonts w:ascii="Times New Roman" w:hAnsi="Times New Roman" w:cs="Times New Roman"/>
          <w:b/>
          <w:sz w:val="20"/>
          <w:szCs w:val="20"/>
        </w:rPr>
        <w:t>Burmistrza Gminy i</w:t>
      </w:r>
      <w:bookmarkStart w:id="0" w:name="_GoBack"/>
      <w:bookmarkEnd w:id="0"/>
      <w:r w:rsidRPr="005E1CC2">
        <w:rPr>
          <w:rFonts w:ascii="Times New Roman" w:hAnsi="Times New Roman" w:cs="Times New Roman"/>
          <w:b/>
          <w:sz w:val="20"/>
          <w:szCs w:val="20"/>
        </w:rPr>
        <w:t xml:space="preserve"> Miasta Grójec </w:t>
      </w:r>
    </w:p>
    <w:p w14:paraId="515E1C99" w14:textId="05BE291B" w:rsidR="001F43F8" w:rsidRPr="007B0D01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1CC2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49322A" w:rsidRPr="005E1CC2">
        <w:rPr>
          <w:rFonts w:ascii="Times New Roman" w:hAnsi="Times New Roman" w:cs="Times New Roman"/>
          <w:b/>
          <w:sz w:val="20"/>
          <w:szCs w:val="20"/>
        </w:rPr>
        <w:t>3</w:t>
      </w:r>
      <w:r w:rsidR="00C16F1C" w:rsidRPr="005E1CC2">
        <w:rPr>
          <w:rFonts w:ascii="Times New Roman" w:hAnsi="Times New Roman" w:cs="Times New Roman"/>
          <w:b/>
          <w:sz w:val="20"/>
          <w:szCs w:val="20"/>
        </w:rPr>
        <w:t>0</w:t>
      </w:r>
      <w:r w:rsidR="0049322A" w:rsidRPr="005E1CC2">
        <w:rPr>
          <w:rFonts w:ascii="Times New Roman" w:hAnsi="Times New Roman" w:cs="Times New Roman"/>
          <w:b/>
          <w:sz w:val="20"/>
          <w:szCs w:val="20"/>
        </w:rPr>
        <w:t xml:space="preserve"> stycznia 20</w:t>
      </w:r>
      <w:r w:rsidR="006509CB" w:rsidRPr="005E1CC2">
        <w:rPr>
          <w:rFonts w:ascii="Times New Roman" w:hAnsi="Times New Roman" w:cs="Times New Roman"/>
          <w:b/>
          <w:sz w:val="20"/>
          <w:szCs w:val="20"/>
        </w:rPr>
        <w:t>20</w:t>
      </w:r>
      <w:r w:rsidR="00B41956" w:rsidRPr="005E1CC2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14:paraId="227BF213" w14:textId="310FFC92" w:rsidR="001F43F8" w:rsidRPr="007B0D01" w:rsidRDefault="00714006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01">
        <w:rPr>
          <w:rFonts w:ascii="Times New Roman" w:hAnsi="Times New Roman" w:cs="Times New Roman"/>
          <w:b/>
          <w:sz w:val="24"/>
          <w:szCs w:val="24"/>
        </w:rPr>
        <w:t>TERMINY PRZE</w:t>
      </w:r>
      <w:r w:rsidR="00114CC1">
        <w:rPr>
          <w:rFonts w:ascii="Times New Roman" w:hAnsi="Times New Roman" w:cs="Times New Roman"/>
          <w:b/>
          <w:sz w:val="24"/>
          <w:szCs w:val="24"/>
        </w:rPr>
        <w:t>P</w:t>
      </w:r>
      <w:r w:rsidRPr="007B0D01">
        <w:rPr>
          <w:rFonts w:ascii="Times New Roman" w:hAnsi="Times New Roman" w:cs="Times New Roman"/>
          <w:b/>
          <w:sz w:val="24"/>
          <w:szCs w:val="24"/>
        </w:rPr>
        <w:t xml:space="preserve">ROWADZENIA </w:t>
      </w:r>
      <w:r w:rsidR="000C6B21" w:rsidRPr="007B0D01">
        <w:rPr>
          <w:rFonts w:ascii="Times New Roman" w:hAnsi="Times New Roman" w:cs="Times New Roman"/>
          <w:b/>
          <w:sz w:val="24"/>
          <w:szCs w:val="24"/>
        </w:rPr>
        <w:t>POSTĘPOWANIA REKRUTACYJNEGO</w:t>
      </w:r>
    </w:p>
    <w:p w14:paraId="08028A3D" w14:textId="77777777" w:rsidR="001F43F8" w:rsidRPr="007B0D01" w:rsidRDefault="000C6B21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01">
        <w:rPr>
          <w:rFonts w:ascii="Times New Roman" w:hAnsi="Times New Roman" w:cs="Times New Roman"/>
          <w:b/>
          <w:sz w:val="24"/>
          <w:szCs w:val="24"/>
        </w:rPr>
        <w:t>ORAZ POSTĘPOWANIA UZUPEŁNIAJĄCEGO</w:t>
      </w:r>
      <w:r w:rsidR="002D2E00" w:rsidRPr="007B0D01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8C5819" w:rsidRPr="007B0D01">
        <w:rPr>
          <w:rFonts w:ascii="Times New Roman" w:hAnsi="Times New Roman" w:cs="Times New Roman"/>
          <w:b/>
          <w:sz w:val="24"/>
          <w:szCs w:val="24"/>
        </w:rPr>
        <w:t xml:space="preserve"> PUBLICZNYCH </w:t>
      </w:r>
      <w:r w:rsidR="00FF568F" w:rsidRPr="007B0D01">
        <w:rPr>
          <w:rFonts w:ascii="Times New Roman" w:hAnsi="Times New Roman" w:cs="Times New Roman"/>
          <w:b/>
          <w:sz w:val="24"/>
          <w:szCs w:val="24"/>
        </w:rPr>
        <w:t>PRZEDSZKOLI,</w:t>
      </w:r>
    </w:p>
    <w:p w14:paraId="647DF6A3" w14:textId="77777777" w:rsidR="001F43F8" w:rsidRPr="007B0D01" w:rsidRDefault="00FF568F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01">
        <w:rPr>
          <w:rFonts w:ascii="Times New Roman" w:hAnsi="Times New Roman" w:cs="Times New Roman"/>
          <w:b/>
          <w:sz w:val="24"/>
          <w:szCs w:val="24"/>
        </w:rPr>
        <w:t>DLA KTÓRYCH ORGANEM PROWADZĄCYM JEST GMINA GRÓJEC</w:t>
      </w:r>
    </w:p>
    <w:p w14:paraId="4F6BB90F" w14:textId="667E9B5B" w:rsidR="00FF568F" w:rsidRPr="007B0D01" w:rsidRDefault="008C5819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01">
        <w:rPr>
          <w:rFonts w:ascii="Times New Roman" w:hAnsi="Times New Roman" w:cs="Times New Roman"/>
          <w:b/>
          <w:sz w:val="24"/>
          <w:szCs w:val="24"/>
        </w:rPr>
        <w:t>W ROKU</w:t>
      </w:r>
      <w:r w:rsidR="005E0F91">
        <w:rPr>
          <w:rFonts w:ascii="Times New Roman" w:hAnsi="Times New Roman" w:cs="Times New Roman"/>
          <w:b/>
          <w:sz w:val="24"/>
          <w:szCs w:val="24"/>
        </w:rPr>
        <w:t xml:space="preserve"> SZKOLNYM 20</w:t>
      </w:r>
      <w:r w:rsidR="006509CB">
        <w:rPr>
          <w:rFonts w:ascii="Times New Roman" w:hAnsi="Times New Roman" w:cs="Times New Roman"/>
          <w:b/>
          <w:sz w:val="24"/>
          <w:szCs w:val="24"/>
        </w:rPr>
        <w:t>20</w:t>
      </w:r>
      <w:r w:rsidR="005E0F91">
        <w:rPr>
          <w:rFonts w:ascii="Times New Roman" w:hAnsi="Times New Roman" w:cs="Times New Roman"/>
          <w:b/>
          <w:sz w:val="24"/>
          <w:szCs w:val="24"/>
        </w:rPr>
        <w:t>/202</w:t>
      </w:r>
      <w:r w:rsidR="006509CB">
        <w:rPr>
          <w:rFonts w:ascii="Times New Roman" w:hAnsi="Times New Roman" w:cs="Times New Roman"/>
          <w:b/>
          <w:sz w:val="24"/>
          <w:szCs w:val="24"/>
        </w:rPr>
        <w:t>1</w:t>
      </w:r>
    </w:p>
    <w:p w14:paraId="72A7593A" w14:textId="77777777" w:rsidR="001F43F8" w:rsidRPr="007B0D01" w:rsidRDefault="001F43F8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705"/>
        <w:gridCol w:w="6916"/>
        <w:gridCol w:w="3402"/>
        <w:gridCol w:w="3119"/>
      </w:tblGrid>
      <w:tr w:rsidR="000C0AC8" w:rsidRPr="007B0D01" w14:paraId="2A5BEFDB" w14:textId="77777777" w:rsidTr="00963646">
        <w:trPr>
          <w:trHeight w:val="585"/>
        </w:trPr>
        <w:tc>
          <w:tcPr>
            <w:tcW w:w="705" w:type="dxa"/>
          </w:tcPr>
          <w:p w14:paraId="1916EBAD" w14:textId="77777777" w:rsidR="000C0AC8" w:rsidRPr="007B0D01" w:rsidRDefault="000C0AC8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D01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6916" w:type="dxa"/>
          </w:tcPr>
          <w:p w14:paraId="1F5C0B04" w14:textId="77777777" w:rsidR="000C0AC8" w:rsidRPr="007B0D01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D01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402" w:type="dxa"/>
          </w:tcPr>
          <w:p w14:paraId="291F50A7" w14:textId="77777777" w:rsidR="000C0AC8" w:rsidRPr="007B0D01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D01">
              <w:rPr>
                <w:rFonts w:ascii="Times New Roman" w:hAnsi="Times New Roman" w:cs="Times New Roman"/>
                <w:b/>
              </w:rPr>
              <w:t>Termin w postępowaniu rekrutacyjnym</w:t>
            </w:r>
          </w:p>
        </w:tc>
        <w:tc>
          <w:tcPr>
            <w:tcW w:w="3119" w:type="dxa"/>
          </w:tcPr>
          <w:p w14:paraId="3165D2FD" w14:textId="77777777" w:rsidR="000C0AC8" w:rsidRPr="007B0D01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D01">
              <w:rPr>
                <w:rFonts w:ascii="Times New Roman" w:hAnsi="Times New Roman" w:cs="Times New Roman"/>
                <w:b/>
              </w:rPr>
              <w:t>Termin w postępowaniu uzupełniającym</w:t>
            </w:r>
          </w:p>
        </w:tc>
      </w:tr>
      <w:tr w:rsidR="007B0D01" w:rsidRPr="007B0D01" w14:paraId="6FCB6815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240D6406" w14:textId="77777777" w:rsidR="007B0D01" w:rsidRPr="007B0D01" w:rsidRDefault="007B0D01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30C30E40" w14:textId="77777777" w:rsidR="007B0D01" w:rsidRPr="007B0D01" w:rsidRDefault="007B0D01" w:rsidP="00963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eastAsia="Calibri" w:hAnsi="Times New Roman" w:cs="Times New Roman"/>
                <w:b/>
                <w:color w:val="000000"/>
              </w:rPr>
              <w:t>Złożenie deklaracji</w:t>
            </w:r>
            <w:r w:rsidRPr="007B0D01">
              <w:rPr>
                <w:rFonts w:ascii="Times New Roman" w:eastAsia="Calibri" w:hAnsi="Times New Roman" w:cs="Times New Roman"/>
                <w:color w:val="000000"/>
              </w:rPr>
              <w:t xml:space="preserve"> o kontynuowaniu wychowania przedszkolnego w kolejnym roku szkolnym.</w:t>
            </w:r>
          </w:p>
        </w:tc>
        <w:tc>
          <w:tcPr>
            <w:tcW w:w="3402" w:type="dxa"/>
            <w:vAlign w:val="center"/>
          </w:tcPr>
          <w:p w14:paraId="46067F72" w14:textId="28724C88" w:rsidR="007B0D01" w:rsidRPr="007B0D01" w:rsidRDefault="00A6602E" w:rsidP="0096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A703A">
              <w:rPr>
                <w:rFonts w:ascii="Times New Roman" w:hAnsi="Times New Roman" w:cs="Times New Roman"/>
                <w:b/>
                <w:sz w:val="24"/>
                <w:szCs w:val="24"/>
              </w:rPr>
              <w:t>d 1</w:t>
            </w:r>
            <w:r w:rsidR="006509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7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 do 24</w:t>
            </w:r>
            <w:r w:rsid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 20</w:t>
            </w:r>
            <w:r w:rsidR="006509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14:paraId="02541C39" w14:textId="77777777" w:rsidR="007B0D01" w:rsidRPr="007B0D01" w:rsidRDefault="00A6602E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  <w:tr w:rsidR="000C0AC8" w:rsidRPr="007B0D01" w14:paraId="663AF396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6964E25E" w14:textId="77777777" w:rsidR="000C0AC8" w:rsidRPr="007B0D01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5E4D20EA" w14:textId="77777777" w:rsidR="00963646" w:rsidRPr="007B0D01" w:rsidRDefault="008D752F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Złożenie wniosku o przyjęcie do przedszkola</w:t>
            </w:r>
            <w:r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3402" w:type="dxa"/>
            <w:vAlign w:val="center"/>
          </w:tcPr>
          <w:p w14:paraId="4FF49902" w14:textId="550AF28D" w:rsidR="00C42E02" w:rsidRPr="007B0D01" w:rsidRDefault="00FF7DC4" w:rsidP="0096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="00117739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6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</w:t>
            </w:r>
            <w:r w:rsidR="00117739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6509C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17739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20</w:t>
            </w:r>
            <w:r w:rsidR="006509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2E02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14:paraId="759EC00F" w14:textId="020A9D18" w:rsidR="000C0AC8" w:rsidRPr="007B0D01" w:rsidRDefault="00D02ED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650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do 1</w:t>
            </w:r>
            <w:r w:rsidR="0065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 w:rsidR="00650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3D" w:rsidRPr="007B0D01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</w:p>
        </w:tc>
      </w:tr>
      <w:tr w:rsidR="000C0AC8" w:rsidRPr="007B0D01" w14:paraId="61B9B531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7E9FB04F" w14:textId="77777777" w:rsidR="000C0AC8" w:rsidRPr="007B0D01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4F3BB957" w14:textId="77777777" w:rsidR="001F43F8" w:rsidRPr="007B0D01" w:rsidRDefault="008D752F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Weryfikacja przez komisję rekrutacyjną wniosków</w:t>
            </w:r>
            <w:r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przedszkola  i dokumentów potwierdzających spełnianie przez kandydata warunków lub kryteriów branych pod uwagę w</w:t>
            </w:r>
            <w:r w:rsidR="00963646" w:rsidRPr="007B0D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0D01">
              <w:rPr>
                <w:rFonts w:ascii="Times New Roman" w:hAnsi="Times New Roman" w:cs="Times New Roman"/>
                <w:sz w:val="24"/>
                <w:szCs w:val="24"/>
              </w:rPr>
              <w:t>postępowaniu rekrutacyjnym</w:t>
            </w:r>
          </w:p>
        </w:tc>
        <w:tc>
          <w:tcPr>
            <w:tcW w:w="3402" w:type="dxa"/>
            <w:vAlign w:val="center"/>
          </w:tcPr>
          <w:p w14:paraId="41421526" w14:textId="57B3FFB9" w:rsidR="000C0AC8" w:rsidRPr="007B0D01" w:rsidRDefault="007B0D01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6509CB">
              <w:rPr>
                <w:rFonts w:ascii="Times New Roman" w:hAnsi="Times New Roman" w:cs="Times New Roman"/>
                <w:b/>
                <w:sz w:val="24"/>
                <w:szCs w:val="24"/>
              </w:rPr>
              <w:t>03 kwietnia</w:t>
            </w:r>
            <w:r w:rsidR="00117739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509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2E02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14:paraId="1F3224C7" w14:textId="42E456B7" w:rsidR="000C0AC8" w:rsidRPr="007B0D01" w:rsidRDefault="00D02ED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650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 w:rsidR="00650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F3D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7B0D01" w14:paraId="2E35A438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2C68FCE8" w14:textId="77777777" w:rsidR="000C0AC8" w:rsidRPr="007B0D01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52BB1D88" w14:textId="77777777" w:rsidR="000C0AC8" w:rsidRPr="007B0D01" w:rsidRDefault="00C42E02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</w:t>
            </w:r>
            <w:r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 </w:t>
            </w: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listy kandydatów zakwalifikowanych i kandydatów niezakwalifikowanych</w:t>
            </w:r>
          </w:p>
        </w:tc>
        <w:tc>
          <w:tcPr>
            <w:tcW w:w="3402" w:type="dxa"/>
            <w:vAlign w:val="center"/>
          </w:tcPr>
          <w:p w14:paraId="6F68CEA8" w14:textId="6B76B765" w:rsidR="000C0AC8" w:rsidRPr="007B0D01" w:rsidRDefault="00117739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6509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9CB"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509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2E02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14:paraId="22CD0496" w14:textId="293BB670" w:rsidR="000C0AC8" w:rsidRPr="007B0D01" w:rsidRDefault="00D02ED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572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 w:rsidR="00A57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971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7B0D01" w14:paraId="1280DECB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5AE9B4E2" w14:textId="77777777" w:rsidR="000C0AC8" w:rsidRPr="007B0D01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52CD3950" w14:textId="77777777" w:rsidR="000C0AC8" w:rsidRPr="007B0D01" w:rsidRDefault="00C42E02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Potwierdzenie przez rodzica</w:t>
            </w:r>
            <w:r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kandydata woli przyjęcia w postaci pisemnego oświadczenia</w:t>
            </w:r>
          </w:p>
        </w:tc>
        <w:tc>
          <w:tcPr>
            <w:tcW w:w="3402" w:type="dxa"/>
            <w:vAlign w:val="center"/>
          </w:tcPr>
          <w:p w14:paraId="261C8B87" w14:textId="4967E012" w:rsidR="000C0AC8" w:rsidRPr="007B0D01" w:rsidRDefault="00117739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A5728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 20</w:t>
            </w:r>
            <w:r w:rsidR="00A572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2E02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14:paraId="30218F3D" w14:textId="63810897" w:rsidR="000C0AC8" w:rsidRPr="007B0D01" w:rsidRDefault="00D02ED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A57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9D1589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57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971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7B0D01" w14:paraId="213263AC" w14:textId="77777777" w:rsidTr="00963646">
        <w:trPr>
          <w:trHeight w:val="851"/>
        </w:trPr>
        <w:tc>
          <w:tcPr>
            <w:tcW w:w="705" w:type="dxa"/>
            <w:vAlign w:val="center"/>
          </w:tcPr>
          <w:p w14:paraId="74EFDE18" w14:textId="77777777" w:rsidR="000C0AC8" w:rsidRPr="007B0D01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14:paraId="31284272" w14:textId="77777777" w:rsidR="000C0AC8" w:rsidRPr="007B0D01" w:rsidRDefault="00C42E02" w:rsidP="00963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Podanie do publicznej wiadomości przez komisję rekrutacyjną </w:t>
            </w:r>
            <w:bookmarkStart w:id="1" w:name="_Hlk31016626"/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listy kandydatów przyjętych i kandydatów nieprzyjętych</w:t>
            </w:r>
            <w:bookmarkEnd w:id="1"/>
          </w:p>
        </w:tc>
        <w:tc>
          <w:tcPr>
            <w:tcW w:w="3402" w:type="dxa"/>
            <w:vAlign w:val="center"/>
          </w:tcPr>
          <w:p w14:paraId="7089CF7A" w14:textId="0FD26AF4" w:rsidR="000C0AC8" w:rsidRPr="007B0D01" w:rsidRDefault="00320C23" w:rsidP="0011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A572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17739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 20</w:t>
            </w:r>
            <w:r w:rsidR="00A572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7739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E02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roku</w:t>
            </w:r>
          </w:p>
        </w:tc>
        <w:tc>
          <w:tcPr>
            <w:tcW w:w="3119" w:type="dxa"/>
            <w:vAlign w:val="center"/>
          </w:tcPr>
          <w:p w14:paraId="71E960C5" w14:textId="27E11C62" w:rsidR="000C0AC8" w:rsidRPr="007B0D01" w:rsidRDefault="00D02ED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572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25E2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9D1589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57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971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</w:tbl>
    <w:p w14:paraId="25268BF0" w14:textId="77777777" w:rsidR="007B0D01" w:rsidRPr="007B0D01" w:rsidRDefault="007B0D01">
      <w:pPr>
        <w:rPr>
          <w:rFonts w:ascii="Times New Roman" w:hAnsi="Times New Roman" w:cs="Times New Roman"/>
          <w:sz w:val="24"/>
          <w:szCs w:val="24"/>
        </w:rPr>
      </w:pPr>
    </w:p>
    <w:sectPr w:rsidR="007B0D01" w:rsidRPr="007B0D01" w:rsidSect="001F4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4D2"/>
    <w:multiLevelType w:val="hybridMultilevel"/>
    <w:tmpl w:val="B1CEE128"/>
    <w:lvl w:ilvl="0" w:tplc="464E8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4770"/>
    <w:multiLevelType w:val="hybridMultilevel"/>
    <w:tmpl w:val="9F94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8F"/>
    <w:rsid w:val="000C0AC8"/>
    <w:rsid w:val="000C6B21"/>
    <w:rsid w:val="00114CC1"/>
    <w:rsid w:val="00117739"/>
    <w:rsid w:val="00153F14"/>
    <w:rsid w:val="001F43F8"/>
    <w:rsid w:val="00204D19"/>
    <w:rsid w:val="0020640E"/>
    <w:rsid w:val="0027715F"/>
    <w:rsid w:val="002A2CB4"/>
    <w:rsid w:val="002D2E00"/>
    <w:rsid w:val="00320C23"/>
    <w:rsid w:val="003C689F"/>
    <w:rsid w:val="00476330"/>
    <w:rsid w:val="00487B9F"/>
    <w:rsid w:val="0049322A"/>
    <w:rsid w:val="00497A8E"/>
    <w:rsid w:val="00563AC9"/>
    <w:rsid w:val="00571625"/>
    <w:rsid w:val="00585F3D"/>
    <w:rsid w:val="005E0F91"/>
    <w:rsid w:val="005E1CC2"/>
    <w:rsid w:val="00610971"/>
    <w:rsid w:val="00640607"/>
    <w:rsid w:val="006509CB"/>
    <w:rsid w:val="006A0808"/>
    <w:rsid w:val="006E4251"/>
    <w:rsid w:val="00714006"/>
    <w:rsid w:val="00732AA3"/>
    <w:rsid w:val="007437A8"/>
    <w:rsid w:val="00791B36"/>
    <w:rsid w:val="007B0D01"/>
    <w:rsid w:val="007B7998"/>
    <w:rsid w:val="008C2A91"/>
    <w:rsid w:val="008C5819"/>
    <w:rsid w:val="008D752F"/>
    <w:rsid w:val="008F1451"/>
    <w:rsid w:val="00963646"/>
    <w:rsid w:val="009A703A"/>
    <w:rsid w:val="009C7EF7"/>
    <w:rsid w:val="009D1589"/>
    <w:rsid w:val="009E5A9D"/>
    <w:rsid w:val="00A125E2"/>
    <w:rsid w:val="00A14F30"/>
    <w:rsid w:val="00A312C6"/>
    <w:rsid w:val="00A40455"/>
    <w:rsid w:val="00A5728F"/>
    <w:rsid w:val="00A6602E"/>
    <w:rsid w:val="00B41956"/>
    <w:rsid w:val="00B6653C"/>
    <w:rsid w:val="00B95E54"/>
    <w:rsid w:val="00C16F1C"/>
    <w:rsid w:val="00C42E02"/>
    <w:rsid w:val="00C60FA1"/>
    <w:rsid w:val="00C87BB3"/>
    <w:rsid w:val="00D02ED9"/>
    <w:rsid w:val="00E33402"/>
    <w:rsid w:val="00E5415B"/>
    <w:rsid w:val="00E56E6F"/>
    <w:rsid w:val="00E60709"/>
    <w:rsid w:val="00E623CB"/>
    <w:rsid w:val="00EA1628"/>
    <w:rsid w:val="00EC7228"/>
    <w:rsid w:val="00F2040E"/>
    <w:rsid w:val="00FA7C82"/>
    <w:rsid w:val="00FD3947"/>
    <w:rsid w:val="00FF568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C4AA"/>
  <w15:docId w15:val="{2FE6E574-FB37-40DD-9F15-4B65A6A6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MonikaAdamska</cp:lastModifiedBy>
  <cp:revision>10</cp:revision>
  <cp:lastPrinted>2019-01-31T09:46:00Z</cp:lastPrinted>
  <dcterms:created xsi:type="dcterms:W3CDTF">2020-01-23T10:42:00Z</dcterms:created>
  <dcterms:modified xsi:type="dcterms:W3CDTF">2020-01-30T13:11:00Z</dcterms:modified>
</cp:coreProperties>
</file>