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3C2D9" w14:textId="6A1380BC" w:rsidR="00497AB5" w:rsidRDefault="006C1272" w:rsidP="00497AB5">
      <w:r>
        <w:t>Środa</w:t>
      </w:r>
    </w:p>
    <w:p w14:paraId="041D1601" w14:textId="060DC76A" w:rsidR="00117B1C" w:rsidRPr="00117B1C" w:rsidRDefault="00117B1C" w:rsidP="00497AB5">
      <w:pPr>
        <w:rPr>
          <w:b/>
          <w:bCs/>
        </w:rPr>
      </w:pPr>
      <w:r w:rsidRPr="00117B1C">
        <w:rPr>
          <w:b/>
          <w:bCs/>
        </w:rPr>
        <w:t>TEMAT KOMPLEKSOWY: ,, WIOSENNE ZABAWY’’</w:t>
      </w:r>
      <w:r w:rsidR="006C1272">
        <w:rPr>
          <w:b/>
          <w:bCs/>
        </w:rPr>
        <w:t xml:space="preserve"> </w:t>
      </w:r>
      <w:r w:rsidR="006C1272" w:rsidRPr="000C04DF">
        <w:t>( P</w:t>
      </w:r>
      <w:r w:rsidR="000C04DF" w:rsidRPr="000C04DF">
        <w:t>o</w:t>
      </w:r>
      <w:r w:rsidR="006C1272" w:rsidRPr="000C04DF">
        <w:t>dstawa programowa</w:t>
      </w:r>
      <w:r w:rsidR="000C04DF" w:rsidRPr="000C04DF">
        <w:t xml:space="preserve"> IV4, IV12</w:t>
      </w:r>
      <w:r w:rsidR="000C04DF">
        <w:t>)</w:t>
      </w:r>
    </w:p>
    <w:p w14:paraId="7375D80B" w14:textId="77777777" w:rsidR="00117B1C" w:rsidRDefault="00117B1C" w:rsidP="00497AB5"/>
    <w:p w14:paraId="72021AC9" w14:textId="6FF90EBE" w:rsidR="00A554D2" w:rsidRDefault="00497AB5" w:rsidP="006C1272">
      <w:pPr>
        <w:pStyle w:val="Akapitzlist"/>
        <w:numPr>
          <w:ilvl w:val="0"/>
          <w:numId w:val="2"/>
        </w:numPr>
      </w:pPr>
      <w:r>
        <w:t>,, UKŁADAMY WYRAZY’’ - zabawy matematyczno- językowe</w:t>
      </w:r>
      <w:r w:rsidR="00C641B9">
        <w:t>. Przed wykonaniem zadania należy wyciąć litery w kartonikach i ułożyć na stoliku –( tak by wszystkie były widoczne).</w:t>
      </w:r>
    </w:p>
    <w:p w14:paraId="01462D10" w14:textId="4E4EA905" w:rsidR="00497AB5" w:rsidRDefault="00497AB5" w:rsidP="00497AB5">
      <w:r>
        <w:t>Dziecko nazywa figury, odczytuje przypisane im litery. Odszyfrowuje ukryte wyrazy, umieszczając              w tabelkach pod figurami litery</w:t>
      </w:r>
      <w:r w:rsidR="00C641B9">
        <w:t>,</w:t>
      </w:r>
      <w:r>
        <w:t xml:space="preserve"> odczytuje powstałe wyrazy (młodszym dzieciom pomaga rodzic).</w:t>
      </w:r>
    </w:p>
    <w:p w14:paraId="3AB6F3DE" w14:textId="17B65754" w:rsidR="00C641B9" w:rsidRDefault="00C641B9" w:rsidP="00497AB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C641B9" w14:paraId="7DC537B8" w14:textId="77777777" w:rsidTr="00C641B9">
        <w:trPr>
          <w:trHeight w:val="1230"/>
        </w:trPr>
        <w:tc>
          <w:tcPr>
            <w:tcW w:w="1132" w:type="dxa"/>
          </w:tcPr>
          <w:p w14:paraId="2E465AB6" w14:textId="274FBDEA" w:rsidR="00C641B9" w:rsidRPr="00C641B9" w:rsidRDefault="00C641B9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</w:t>
            </w:r>
          </w:p>
        </w:tc>
        <w:tc>
          <w:tcPr>
            <w:tcW w:w="1132" w:type="dxa"/>
          </w:tcPr>
          <w:p w14:paraId="5C12B495" w14:textId="12A87B6B" w:rsidR="00C641B9" w:rsidRPr="00C641B9" w:rsidRDefault="00C641B9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</w:t>
            </w:r>
          </w:p>
        </w:tc>
        <w:tc>
          <w:tcPr>
            <w:tcW w:w="1133" w:type="dxa"/>
          </w:tcPr>
          <w:p w14:paraId="54A6A85F" w14:textId="4ECA4118" w:rsidR="00C641B9" w:rsidRPr="00C641B9" w:rsidRDefault="00C641B9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</w:t>
            </w:r>
          </w:p>
        </w:tc>
        <w:tc>
          <w:tcPr>
            <w:tcW w:w="1133" w:type="dxa"/>
          </w:tcPr>
          <w:p w14:paraId="1896221A" w14:textId="6D88F1EF" w:rsidR="00C641B9" w:rsidRPr="00C641B9" w:rsidRDefault="00C641B9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</w:t>
            </w:r>
          </w:p>
        </w:tc>
        <w:tc>
          <w:tcPr>
            <w:tcW w:w="1133" w:type="dxa"/>
          </w:tcPr>
          <w:p w14:paraId="52A6EDE6" w14:textId="6E40141D" w:rsidR="00C641B9" w:rsidRPr="00C641B9" w:rsidRDefault="00C641B9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133" w:type="dxa"/>
          </w:tcPr>
          <w:p w14:paraId="69018212" w14:textId="160B4040" w:rsidR="00C641B9" w:rsidRPr="00C641B9" w:rsidRDefault="00C641B9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133" w:type="dxa"/>
          </w:tcPr>
          <w:p w14:paraId="79E7CD7E" w14:textId="3726D8DD" w:rsidR="00C641B9" w:rsidRPr="00C641B9" w:rsidRDefault="00C641B9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133" w:type="dxa"/>
          </w:tcPr>
          <w:p w14:paraId="4CC35CA0" w14:textId="22F3F739" w:rsidR="00C641B9" w:rsidRPr="00C641B9" w:rsidRDefault="00C641B9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</w:tr>
      <w:tr w:rsidR="00C641B9" w14:paraId="04D45BFD" w14:textId="77777777" w:rsidTr="00303641">
        <w:trPr>
          <w:trHeight w:val="1262"/>
        </w:trPr>
        <w:tc>
          <w:tcPr>
            <w:tcW w:w="1132" w:type="dxa"/>
          </w:tcPr>
          <w:p w14:paraId="11F786A2" w14:textId="174B40F7" w:rsidR="00C641B9" w:rsidRPr="00C641B9" w:rsidRDefault="00C641B9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132" w:type="dxa"/>
          </w:tcPr>
          <w:p w14:paraId="5FF4A0D5" w14:textId="2D7A7CCE" w:rsidR="00C641B9" w:rsidRPr="00C641B9" w:rsidRDefault="00C641B9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</w:p>
        </w:tc>
        <w:tc>
          <w:tcPr>
            <w:tcW w:w="1133" w:type="dxa"/>
          </w:tcPr>
          <w:p w14:paraId="46CAFD1F" w14:textId="02ABE85F" w:rsidR="00C641B9" w:rsidRPr="00C641B9" w:rsidRDefault="00C641B9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</w:p>
        </w:tc>
        <w:tc>
          <w:tcPr>
            <w:tcW w:w="1133" w:type="dxa"/>
          </w:tcPr>
          <w:p w14:paraId="745D5DC2" w14:textId="285D8EAA" w:rsidR="00C641B9" w:rsidRPr="00C641B9" w:rsidRDefault="00C641B9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</w:t>
            </w:r>
          </w:p>
        </w:tc>
        <w:tc>
          <w:tcPr>
            <w:tcW w:w="1133" w:type="dxa"/>
          </w:tcPr>
          <w:p w14:paraId="3CE2D0F7" w14:textId="610E1990" w:rsidR="00C641B9" w:rsidRPr="00C641B9" w:rsidRDefault="00C641B9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</w:t>
            </w:r>
          </w:p>
        </w:tc>
        <w:tc>
          <w:tcPr>
            <w:tcW w:w="1133" w:type="dxa"/>
          </w:tcPr>
          <w:p w14:paraId="64776660" w14:textId="5811273A" w:rsidR="00C641B9" w:rsidRPr="00C641B9" w:rsidRDefault="00C641B9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</w:t>
            </w:r>
          </w:p>
        </w:tc>
        <w:tc>
          <w:tcPr>
            <w:tcW w:w="1133" w:type="dxa"/>
          </w:tcPr>
          <w:p w14:paraId="539F5820" w14:textId="150368D3" w:rsidR="00C641B9" w:rsidRPr="00C641B9" w:rsidRDefault="00C641B9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133" w:type="dxa"/>
          </w:tcPr>
          <w:p w14:paraId="2304A901" w14:textId="72029CA2" w:rsidR="00C641B9" w:rsidRPr="00303641" w:rsidRDefault="00303641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</w:t>
            </w:r>
          </w:p>
        </w:tc>
      </w:tr>
      <w:tr w:rsidR="00303641" w14:paraId="4BBD6C61" w14:textId="77777777" w:rsidTr="00303641">
        <w:trPr>
          <w:trHeight w:val="1262"/>
        </w:trPr>
        <w:tc>
          <w:tcPr>
            <w:tcW w:w="1132" w:type="dxa"/>
          </w:tcPr>
          <w:p w14:paraId="36CB0BB8" w14:textId="3CF3A8D2" w:rsidR="00303641" w:rsidRDefault="00303641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</w:t>
            </w:r>
          </w:p>
        </w:tc>
        <w:tc>
          <w:tcPr>
            <w:tcW w:w="1132" w:type="dxa"/>
          </w:tcPr>
          <w:p w14:paraId="268D74D3" w14:textId="57715BE3" w:rsidR="00303641" w:rsidRDefault="006C1272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</w:t>
            </w:r>
          </w:p>
        </w:tc>
        <w:tc>
          <w:tcPr>
            <w:tcW w:w="1133" w:type="dxa"/>
          </w:tcPr>
          <w:p w14:paraId="1BC79A79" w14:textId="2C2BA0A7" w:rsidR="00303641" w:rsidRDefault="006C1272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</w:t>
            </w:r>
          </w:p>
        </w:tc>
        <w:tc>
          <w:tcPr>
            <w:tcW w:w="1133" w:type="dxa"/>
          </w:tcPr>
          <w:p w14:paraId="537DC2F0" w14:textId="2C329930" w:rsidR="00303641" w:rsidRDefault="006C1272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133" w:type="dxa"/>
          </w:tcPr>
          <w:p w14:paraId="1AAC46C2" w14:textId="58C2E112" w:rsidR="00303641" w:rsidRDefault="006C1272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133" w:type="dxa"/>
          </w:tcPr>
          <w:p w14:paraId="5E234496" w14:textId="20BEF4D2" w:rsidR="00303641" w:rsidRDefault="006C1272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133" w:type="dxa"/>
          </w:tcPr>
          <w:p w14:paraId="0A0B0C9B" w14:textId="47416600" w:rsidR="00303641" w:rsidRDefault="006C1272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</w:t>
            </w:r>
          </w:p>
        </w:tc>
        <w:tc>
          <w:tcPr>
            <w:tcW w:w="1133" w:type="dxa"/>
          </w:tcPr>
          <w:p w14:paraId="64EF4F2D" w14:textId="32F2EE82" w:rsidR="00303641" w:rsidRDefault="006C1272" w:rsidP="006C127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</w:t>
            </w:r>
          </w:p>
        </w:tc>
      </w:tr>
    </w:tbl>
    <w:p w14:paraId="4940F686" w14:textId="5C3E57AE" w:rsidR="00C641B9" w:rsidRDefault="00C641B9" w:rsidP="00497AB5"/>
    <w:p w14:paraId="5EB6A8B8" w14:textId="77777777" w:rsidR="00C641B9" w:rsidRDefault="00C641B9" w:rsidP="00497AB5"/>
    <w:p w14:paraId="30094755" w14:textId="44A6605B" w:rsidR="00497AB5" w:rsidRDefault="00497AB5" w:rsidP="00497AB5"/>
    <w:tbl>
      <w:tblPr>
        <w:tblStyle w:val="Tabela-Siatka"/>
        <w:tblW w:w="9172" w:type="dxa"/>
        <w:tblLook w:val="04A0" w:firstRow="1" w:lastRow="0" w:firstColumn="1" w:lastColumn="0" w:noHBand="0" w:noVBand="1"/>
      </w:tblPr>
      <w:tblGrid>
        <w:gridCol w:w="1120"/>
        <w:gridCol w:w="1132"/>
        <w:gridCol w:w="1122"/>
        <w:gridCol w:w="1293"/>
        <w:gridCol w:w="1125"/>
        <w:gridCol w:w="1125"/>
        <w:gridCol w:w="1123"/>
        <w:gridCol w:w="1132"/>
      </w:tblGrid>
      <w:tr w:rsidR="00FE43C3" w14:paraId="5B65A4D5" w14:textId="77777777" w:rsidTr="00CA425A">
        <w:trPr>
          <w:trHeight w:val="942"/>
        </w:trPr>
        <w:tc>
          <w:tcPr>
            <w:tcW w:w="1120" w:type="dxa"/>
          </w:tcPr>
          <w:p w14:paraId="23586659" w14:textId="56208C4F" w:rsidR="00497AB5" w:rsidRDefault="00FE43C3" w:rsidP="00497A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6D9A55" wp14:editId="6A28671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145415</wp:posOffset>
                      </wp:positionV>
                      <wp:extent cx="295275" cy="295275"/>
                      <wp:effectExtent l="0" t="0" r="28575" b="28575"/>
                      <wp:wrapNone/>
                      <wp:docPr id="2" name="Schemat blokowy: łąc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9825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2" o:spid="_x0000_s1026" type="#_x0000_t120" style="position:absolute;margin-left:9pt;margin-top:11.45pt;width:2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2" w:type="dxa"/>
          </w:tcPr>
          <w:p w14:paraId="115B1E8E" w14:textId="61340785" w:rsidR="00497AB5" w:rsidRDefault="00FC3ECA" w:rsidP="00497AB5">
            <w:r>
              <w:rPr>
                <w:noProof/>
              </w:rPr>
              <w:drawing>
                <wp:inline distT="0" distB="0" distL="0" distR="0" wp14:anchorId="241174A7" wp14:editId="4CB4DD65">
                  <wp:extent cx="561975" cy="5619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</w:tcPr>
          <w:p w14:paraId="6FAFE63B" w14:textId="7FA34EC5" w:rsidR="00497AB5" w:rsidRDefault="00FC3ECA" w:rsidP="00497A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11D507" wp14:editId="560ACD07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173990</wp:posOffset>
                      </wp:positionV>
                      <wp:extent cx="342900" cy="304800"/>
                      <wp:effectExtent l="19050" t="19050" r="38100" b="19050"/>
                      <wp:wrapNone/>
                      <wp:docPr id="5" name="Trójkąt równoramienn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4244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ójkąt równoramienny 5" o:spid="_x0000_s1026" type="#_x0000_t5" style="position:absolute;margin-left:10.55pt;margin-top:13.7pt;width:2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93" w:type="dxa"/>
          </w:tcPr>
          <w:p w14:paraId="4A204B90" w14:textId="22AF9CFD" w:rsidR="00497AB5" w:rsidRDefault="00FC3ECA" w:rsidP="00497AB5">
            <w:r>
              <w:rPr>
                <w:noProof/>
              </w:rPr>
              <w:drawing>
                <wp:inline distT="0" distB="0" distL="0" distR="0" wp14:anchorId="7665AAED" wp14:editId="48498CD9">
                  <wp:extent cx="614307" cy="5524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9" cy="559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7CB39BBA" w14:textId="77777777" w:rsidR="00CA425A" w:rsidRDefault="00CA425A" w:rsidP="00CA425A"/>
          <w:p w14:paraId="53FF9CF7" w14:textId="1AEFCDB7" w:rsidR="00CA425A" w:rsidRPr="00CA425A" w:rsidRDefault="00CA425A" w:rsidP="00CA425A">
            <w:r>
              <w:rPr>
                <w:noProof/>
              </w:rPr>
              <w:drawing>
                <wp:inline distT="0" distB="0" distL="0" distR="0" wp14:anchorId="435A7B14" wp14:editId="2DFCDAC5">
                  <wp:extent cx="323701" cy="302219"/>
                  <wp:effectExtent l="0" t="0" r="635" b="317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86" cy="318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10359EC7" w14:textId="4587BA4B" w:rsidR="00497AB5" w:rsidRDefault="00FC3ECA" w:rsidP="00497A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A9956F" wp14:editId="33B49CA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69215</wp:posOffset>
                      </wp:positionV>
                      <wp:extent cx="542925" cy="5048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F896B" id="Prostokąt 3" o:spid="_x0000_s1026" style="position:absolute;margin-left:4.1pt;margin-top:5.45pt;width:42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123" w:type="dxa"/>
          </w:tcPr>
          <w:p w14:paraId="51E8CCEB" w14:textId="77777777" w:rsidR="00CA425A" w:rsidRDefault="00CA425A" w:rsidP="00497AB5"/>
          <w:p w14:paraId="7418F31C" w14:textId="55E51F26" w:rsidR="00497AB5" w:rsidRDefault="00FC3ECA" w:rsidP="00497A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5A9C3D" wp14:editId="3E51DC36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78740</wp:posOffset>
                      </wp:positionV>
                      <wp:extent cx="476250" cy="18097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2D911" id="Prostokąt 8" o:spid="_x0000_s1026" style="position:absolute;margin-left:5.35pt;margin-top:6.2pt;width:37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132" w:type="dxa"/>
          </w:tcPr>
          <w:p w14:paraId="2FA170A6" w14:textId="77777777" w:rsidR="00CA425A" w:rsidRDefault="00CA425A" w:rsidP="00497AB5"/>
          <w:p w14:paraId="7C336990" w14:textId="58618112" w:rsidR="00497AB5" w:rsidRDefault="00FC3ECA" w:rsidP="00497AB5">
            <w:r>
              <w:rPr>
                <w:noProof/>
              </w:rPr>
              <w:drawing>
                <wp:inline distT="0" distB="0" distL="0" distR="0" wp14:anchorId="0AAD296A" wp14:editId="7E56CEA5">
                  <wp:extent cx="554990" cy="32766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3C3" w14:paraId="2400BCB7" w14:textId="77777777" w:rsidTr="00CA425A">
        <w:trPr>
          <w:trHeight w:val="946"/>
        </w:trPr>
        <w:tc>
          <w:tcPr>
            <w:tcW w:w="1120" w:type="dxa"/>
          </w:tcPr>
          <w:p w14:paraId="65717264" w14:textId="5130BF1D" w:rsidR="00497AB5" w:rsidRPr="00FC3ECA" w:rsidRDefault="00FE43C3" w:rsidP="00497AB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</w:t>
            </w:r>
          </w:p>
        </w:tc>
        <w:tc>
          <w:tcPr>
            <w:tcW w:w="1132" w:type="dxa"/>
          </w:tcPr>
          <w:p w14:paraId="4C3E5F90" w14:textId="61DF2DDA" w:rsidR="00497AB5" w:rsidRPr="00FE43C3" w:rsidRDefault="00FE43C3" w:rsidP="00497AB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122" w:type="dxa"/>
          </w:tcPr>
          <w:p w14:paraId="0FE4ED1C" w14:textId="324611AD" w:rsidR="00497AB5" w:rsidRPr="00FE43C3" w:rsidRDefault="00FE43C3" w:rsidP="00497AB5">
            <w:pPr>
              <w:rPr>
                <w:sz w:val="72"/>
                <w:szCs w:val="72"/>
              </w:rPr>
            </w:pPr>
            <w:r w:rsidRPr="00FE43C3">
              <w:rPr>
                <w:sz w:val="72"/>
                <w:szCs w:val="72"/>
              </w:rPr>
              <w:t>a</w:t>
            </w:r>
          </w:p>
        </w:tc>
        <w:tc>
          <w:tcPr>
            <w:tcW w:w="1293" w:type="dxa"/>
          </w:tcPr>
          <w:p w14:paraId="5C68FDD2" w14:textId="4520E7D9" w:rsidR="00497AB5" w:rsidRPr="00FE43C3" w:rsidRDefault="00FE43C3" w:rsidP="00497AB5">
            <w:pPr>
              <w:rPr>
                <w:sz w:val="72"/>
                <w:szCs w:val="72"/>
              </w:rPr>
            </w:pPr>
            <w:r w:rsidRPr="00FE43C3">
              <w:rPr>
                <w:sz w:val="72"/>
                <w:szCs w:val="72"/>
              </w:rPr>
              <w:t>t</w:t>
            </w:r>
          </w:p>
        </w:tc>
        <w:tc>
          <w:tcPr>
            <w:tcW w:w="1125" w:type="dxa"/>
          </w:tcPr>
          <w:p w14:paraId="42DE5966" w14:textId="1A6B4D0C" w:rsidR="00497AB5" w:rsidRPr="00FE43C3" w:rsidRDefault="00FE43C3" w:rsidP="00497AB5">
            <w:pPr>
              <w:rPr>
                <w:sz w:val="72"/>
                <w:szCs w:val="72"/>
              </w:rPr>
            </w:pPr>
            <w:r w:rsidRPr="00FE43C3">
              <w:rPr>
                <w:sz w:val="72"/>
                <w:szCs w:val="72"/>
              </w:rPr>
              <w:t>r</w:t>
            </w:r>
          </w:p>
        </w:tc>
        <w:tc>
          <w:tcPr>
            <w:tcW w:w="1125" w:type="dxa"/>
          </w:tcPr>
          <w:p w14:paraId="67187E69" w14:textId="21777757" w:rsidR="00497AB5" w:rsidRPr="00FE43C3" w:rsidRDefault="00FE43C3" w:rsidP="00497AB5">
            <w:pPr>
              <w:rPr>
                <w:sz w:val="72"/>
                <w:szCs w:val="72"/>
              </w:rPr>
            </w:pPr>
            <w:r w:rsidRPr="00FE43C3">
              <w:rPr>
                <w:sz w:val="72"/>
                <w:szCs w:val="72"/>
              </w:rPr>
              <w:t>w</w:t>
            </w:r>
          </w:p>
        </w:tc>
        <w:tc>
          <w:tcPr>
            <w:tcW w:w="1123" w:type="dxa"/>
          </w:tcPr>
          <w:p w14:paraId="31B6729D" w14:textId="7F29FDFF" w:rsidR="00497AB5" w:rsidRPr="00FE43C3" w:rsidRDefault="00FE43C3" w:rsidP="00497AB5">
            <w:pPr>
              <w:rPr>
                <w:sz w:val="72"/>
                <w:szCs w:val="72"/>
              </w:rPr>
            </w:pPr>
            <w:r w:rsidRPr="00FE43C3">
              <w:rPr>
                <w:sz w:val="72"/>
                <w:szCs w:val="72"/>
              </w:rPr>
              <w:t>u</w:t>
            </w:r>
          </w:p>
        </w:tc>
        <w:tc>
          <w:tcPr>
            <w:tcW w:w="1132" w:type="dxa"/>
          </w:tcPr>
          <w:p w14:paraId="3F57BD2A" w14:textId="09022516" w:rsidR="00497AB5" w:rsidRPr="00FE43C3" w:rsidRDefault="00FE43C3" w:rsidP="00497AB5">
            <w:pPr>
              <w:rPr>
                <w:sz w:val="72"/>
                <w:szCs w:val="72"/>
              </w:rPr>
            </w:pPr>
            <w:r w:rsidRPr="00FE43C3">
              <w:rPr>
                <w:sz w:val="72"/>
                <w:szCs w:val="72"/>
              </w:rPr>
              <w:t>g</w:t>
            </w:r>
          </w:p>
        </w:tc>
      </w:tr>
    </w:tbl>
    <w:p w14:paraId="6417E662" w14:textId="71E116C6" w:rsidR="00497AB5" w:rsidRDefault="00497AB5" w:rsidP="00497AB5"/>
    <w:p w14:paraId="63339EE4" w14:textId="4E637F7F" w:rsidR="00FE43C3" w:rsidRDefault="00FE43C3" w:rsidP="00497AB5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1134"/>
        <w:gridCol w:w="1186"/>
      </w:tblGrid>
      <w:tr w:rsidR="00FE43C3" w14:paraId="1DAB8903" w14:textId="77777777" w:rsidTr="00A03E66">
        <w:trPr>
          <w:trHeight w:val="968"/>
        </w:trPr>
        <w:tc>
          <w:tcPr>
            <w:tcW w:w="1129" w:type="dxa"/>
          </w:tcPr>
          <w:p w14:paraId="3EE4768E" w14:textId="77777777" w:rsidR="00FE43C3" w:rsidRDefault="00FE43C3" w:rsidP="00497AB5"/>
          <w:p w14:paraId="2FF21DE5" w14:textId="476F1047" w:rsidR="00A03E66" w:rsidRDefault="00A03E66" w:rsidP="00497AB5">
            <w:r>
              <w:rPr>
                <w:noProof/>
              </w:rPr>
              <w:drawing>
                <wp:inline distT="0" distB="0" distL="0" distR="0" wp14:anchorId="68CD80A5" wp14:editId="7D97E668">
                  <wp:extent cx="311150" cy="3048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3C81F32" w14:textId="77777777" w:rsidR="00FE43C3" w:rsidRDefault="00FE43C3" w:rsidP="00497AB5"/>
          <w:p w14:paraId="7671B65A" w14:textId="5696F871" w:rsidR="00FE43C3" w:rsidRDefault="00FE43C3" w:rsidP="00497AB5">
            <w:r>
              <w:rPr>
                <w:noProof/>
              </w:rPr>
              <w:drawing>
                <wp:inline distT="0" distB="0" distL="0" distR="0" wp14:anchorId="318C4840" wp14:editId="5D7B19BB">
                  <wp:extent cx="514350" cy="5143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036D92F6" w14:textId="148AA789" w:rsidR="00FE43C3" w:rsidRDefault="00A03E66" w:rsidP="00497AB5">
            <w:r>
              <w:rPr>
                <w:noProof/>
              </w:rPr>
              <w:drawing>
                <wp:inline distT="0" distB="0" distL="0" distR="0" wp14:anchorId="4A287178" wp14:editId="13AAA50D">
                  <wp:extent cx="615950" cy="55499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3C3" w14:paraId="42326739" w14:textId="77777777" w:rsidTr="00F9199D">
        <w:trPr>
          <w:trHeight w:val="998"/>
        </w:trPr>
        <w:tc>
          <w:tcPr>
            <w:tcW w:w="1129" w:type="dxa"/>
          </w:tcPr>
          <w:p w14:paraId="1D2EFCF7" w14:textId="77777777" w:rsidR="00FE43C3" w:rsidRDefault="00FE43C3" w:rsidP="00497AB5"/>
          <w:p w14:paraId="7E0F9976" w14:textId="77777777" w:rsidR="00FE43C3" w:rsidRDefault="00FE43C3" w:rsidP="00497AB5"/>
          <w:p w14:paraId="213BFD5E" w14:textId="77777777" w:rsidR="00FE43C3" w:rsidRDefault="00FE43C3" w:rsidP="00497AB5"/>
          <w:p w14:paraId="12679800" w14:textId="77777777" w:rsidR="00303641" w:rsidRDefault="00303641" w:rsidP="00497AB5"/>
          <w:p w14:paraId="58B400EB" w14:textId="1573B15A" w:rsidR="00303641" w:rsidRDefault="00303641" w:rsidP="00497AB5"/>
        </w:tc>
        <w:tc>
          <w:tcPr>
            <w:tcW w:w="1134" w:type="dxa"/>
          </w:tcPr>
          <w:p w14:paraId="0C94267E" w14:textId="77777777" w:rsidR="00FE43C3" w:rsidRDefault="00FE43C3" w:rsidP="00497AB5"/>
        </w:tc>
        <w:tc>
          <w:tcPr>
            <w:tcW w:w="1134" w:type="dxa"/>
          </w:tcPr>
          <w:p w14:paraId="2A957190" w14:textId="77777777" w:rsidR="00FE43C3" w:rsidRDefault="00FE43C3" w:rsidP="00497AB5"/>
        </w:tc>
      </w:tr>
    </w:tbl>
    <w:p w14:paraId="5A1F0FD7" w14:textId="2B3EE45C" w:rsidR="00FE43C3" w:rsidRDefault="00FE43C3" w:rsidP="00497AB5"/>
    <w:p w14:paraId="26CB6548" w14:textId="63F9360C" w:rsidR="00303641" w:rsidRDefault="00303641" w:rsidP="00497AB5"/>
    <w:p w14:paraId="6A9B61B8" w14:textId="6600B73E" w:rsidR="00303641" w:rsidRDefault="00303641" w:rsidP="00497AB5"/>
    <w:p w14:paraId="4482B8D7" w14:textId="77777777" w:rsidR="00303641" w:rsidRDefault="00303641" w:rsidP="00497AB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</w:tblGrid>
      <w:tr w:rsidR="00FE43C3" w14:paraId="29158F47" w14:textId="77777777" w:rsidTr="00FE43C3">
        <w:tc>
          <w:tcPr>
            <w:tcW w:w="1129" w:type="dxa"/>
          </w:tcPr>
          <w:p w14:paraId="28889688" w14:textId="77777777" w:rsidR="00FE43C3" w:rsidRDefault="00FE43C3" w:rsidP="00497AB5"/>
          <w:p w14:paraId="768DB296" w14:textId="5C5577E3" w:rsidR="00FE43C3" w:rsidRDefault="00CA425A" w:rsidP="00497AB5">
            <w:r>
              <w:rPr>
                <w:noProof/>
              </w:rPr>
              <w:drawing>
                <wp:inline distT="0" distB="0" distL="0" distR="0" wp14:anchorId="17C8D6DC" wp14:editId="271E9C0D">
                  <wp:extent cx="311150" cy="30480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3E794E" w14:textId="1B03A996" w:rsidR="00FE43C3" w:rsidRDefault="00FE43C3" w:rsidP="00497AB5"/>
        </w:tc>
        <w:tc>
          <w:tcPr>
            <w:tcW w:w="1134" w:type="dxa"/>
          </w:tcPr>
          <w:p w14:paraId="2676F1C7" w14:textId="77777777" w:rsidR="00FE43C3" w:rsidRDefault="00FE43C3" w:rsidP="00497AB5"/>
          <w:p w14:paraId="4DC07F19" w14:textId="4553B0F4" w:rsidR="00CA425A" w:rsidRDefault="00CA425A" w:rsidP="00497AB5">
            <w:r>
              <w:rPr>
                <w:noProof/>
              </w:rPr>
              <w:drawing>
                <wp:inline distT="0" distB="0" distL="0" distR="0" wp14:anchorId="0944688A" wp14:editId="2C28F690">
                  <wp:extent cx="405076" cy="16192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35" cy="166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C9423AA" w14:textId="77777777" w:rsidR="00FE43C3" w:rsidRDefault="00FE43C3" w:rsidP="00497AB5"/>
          <w:p w14:paraId="6CD8D325" w14:textId="4120CFAD" w:rsidR="00CA425A" w:rsidRDefault="00CA425A" w:rsidP="00497AB5">
            <w:r>
              <w:rPr>
                <w:noProof/>
              </w:rPr>
              <w:drawing>
                <wp:inline distT="0" distB="0" distL="0" distR="0" wp14:anchorId="2AF0A1D9" wp14:editId="50AE1322">
                  <wp:extent cx="323215" cy="298450"/>
                  <wp:effectExtent l="0" t="0" r="635" b="635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09615458" w14:textId="77777777" w:rsidR="00FE43C3" w:rsidRDefault="00FE43C3" w:rsidP="00497AB5"/>
          <w:p w14:paraId="55293650" w14:textId="73FC42B4" w:rsidR="00CA425A" w:rsidRDefault="00CA425A" w:rsidP="00497AB5">
            <w:r>
              <w:rPr>
                <w:noProof/>
              </w:rPr>
              <w:drawing>
                <wp:inline distT="0" distB="0" distL="0" distR="0" wp14:anchorId="0BF28066" wp14:editId="6B6DF27B">
                  <wp:extent cx="365760" cy="32893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3C3" w14:paraId="50B0D1ED" w14:textId="77777777" w:rsidTr="00F9199D">
        <w:trPr>
          <w:trHeight w:val="988"/>
        </w:trPr>
        <w:tc>
          <w:tcPr>
            <w:tcW w:w="1129" w:type="dxa"/>
          </w:tcPr>
          <w:p w14:paraId="37989774" w14:textId="77777777" w:rsidR="00FE43C3" w:rsidRDefault="00FE43C3" w:rsidP="00497AB5"/>
          <w:p w14:paraId="682E18E1" w14:textId="65F9D87C" w:rsidR="00FE43C3" w:rsidRDefault="00FE43C3" w:rsidP="00497AB5"/>
          <w:p w14:paraId="3CF2F8B8" w14:textId="503C855B" w:rsidR="00303641" w:rsidRDefault="00303641" w:rsidP="00497AB5"/>
          <w:p w14:paraId="3CD4DE15" w14:textId="77777777" w:rsidR="00303641" w:rsidRDefault="00303641" w:rsidP="00497AB5"/>
          <w:p w14:paraId="3B266611" w14:textId="73F71002" w:rsidR="00FE43C3" w:rsidRDefault="00FE43C3" w:rsidP="00497AB5"/>
        </w:tc>
        <w:tc>
          <w:tcPr>
            <w:tcW w:w="1134" w:type="dxa"/>
          </w:tcPr>
          <w:p w14:paraId="4B267AC2" w14:textId="77777777" w:rsidR="00FE43C3" w:rsidRDefault="00FE43C3" w:rsidP="00497AB5"/>
        </w:tc>
        <w:tc>
          <w:tcPr>
            <w:tcW w:w="1134" w:type="dxa"/>
          </w:tcPr>
          <w:p w14:paraId="1E40437D" w14:textId="77777777" w:rsidR="00FE43C3" w:rsidRDefault="00FE43C3" w:rsidP="00497AB5"/>
        </w:tc>
        <w:tc>
          <w:tcPr>
            <w:tcW w:w="1134" w:type="dxa"/>
          </w:tcPr>
          <w:p w14:paraId="2269D22D" w14:textId="77777777" w:rsidR="00FE43C3" w:rsidRDefault="00FE43C3" w:rsidP="00497AB5"/>
        </w:tc>
      </w:tr>
    </w:tbl>
    <w:p w14:paraId="3857C263" w14:textId="7C372A89" w:rsidR="00FE43C3" w:rsidRDefault="00FE43C3" w:rsidP="00497AB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86"/>
      </w:tblGrid>
      <w:tr w:rsidR="00FE43C3" w14:paraId="1F794603" w14:textId="77777777" w:rsidTr="00FE43C3">
        <w:tc>
          <w:tcPr>
            <w:tcW w:w="1129" w:type="dxa"/>
          </w:tcPr>
          <w:p w14:paraId="261F8385" w14:textId="77777777" w:rsidR="00FE43C3" w:rsidRDefault="00FE43C3" w:rsidP="00497AB5"/>
          <w:p w14:paraId="3DBC9148" w14:textId="61AA2D97" w:rsidR="00FE43C3" w:rsidRDefault="00CA425A" w:rsidP="00497AB5">
            <w:r>
              <w:rPr>
                <w:noProof/>
              </w:rPr>
              <w:drawing>
                <wp:inline distT="0" distB="0" distL="0" distR="0" wp14:anchorId="098AF713" wp14:editId="6CD27A49">
                  <wp:extent cx="311150" cy="30480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1A97A8" w14:textId="144D9F38" w:rsidR="00F9199D" w:rsidRDefault="00F9199D" w:rsidP="00497AB5"/>
        </w:tc>
        <w:tc>
          <w:tcPr>
            <w:tcW w:w="1134" w:type="dxa"/>
          </w:tcPr>
          <w:p w14:paraId="0338FE7F" w14:textId="2974B4FE" w:rsidR="00CA425A" w:rsidRDefault="00CA425A" w:rsidP="00497AB5">
            <w:r>
              <w:rPr>
                <w:noProof/>
              </w:rPr>
              <w:drawing>
                <wp:inline distT="0" distB="0" distL="0" distR="0" wp14:anchorId="529C4777" wp14:editId="2F7921C9">
                  <wp:extent cx="511810" cy="511810"/>
                  <wp:effectExtent l="0" t="0" r="2540" b="254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7B634302" w14:textId="77777777" w:rsidR="00FE43C3" w:rsidRDefault="00FE43C3" w:rsidP="00497AB5"/>
          <w:p w14:paraId="3C880848" w14:textId="37DD4C4D" w:rsidR="00CA425A" w:rsidRDefault="00CA425A" w:rsidP="00497AB5">
            <w:r>
              <w:rPr>
                <w:noProof/>
              </w:rPr>
              <w:drawing>
                <wp:inline distT="0" distB="0" distL="0" distR="0" wp14:anchorId="0680B136" wp14:editId="3642B317">
                  <wp:extent cx="554990" cy="32893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4C0C4011" w14:textId="77777777" w:rsidR="00FE43C3" w:rsidRDefault="00FE43C3" w:rsidP="00497AB5"/>
          <w:p w14:paraId="49B28A33" w14:textId="5DAA620F" w:rsidR="00F9199D" w:rsidRDefault="00F9199D" w:rsidP="00497AB5">
            <w:r>
              <w:rPr>
                <w:noProof/>
              </w:rPr>
              <w:drawing>
                <wp:inline distT="0" distB="0" distL="0" distR="0" wp14:anchorId="0EE3829E" wp14:editId="7771A3EB">
                  <wp:extent cx="402590" cy="164465"/>
                  <wp:effectExtent l="0" t="0" r="0" b="698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16CA16A" w14:textId="44337761" w:rsidR="00F9199D" w:rsidRDefault="00F9199D" w:rsidP="00497AB5">
            <w:r>
              <w:rPr>
                <w:noProof/>
              </w:rPr>
              <w:drawing>
                <wp:inline distT="0" distB="0" distL="0" distR="0" wp14:anchorId="0FAF0B2F" wp14:editId="78A099A6">
                  <wp:extent cx="615950" cy="55499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3C3" w14:paraId="3531CC0B" w14:textId="77777777" w:rsidTr="00F9199D">
        <w:trPr>
          <w:trHeight w:val="982"/>
        </w:trPr>
        <w:tc>
          <w:tcPr>
            <w:tcW w:w="1129" w:type="dxa"/>
          </w:tcPr>
          <w:p w14:paraId="5180F60E" w14:textId="77777777" w:rsidR="00FE43C3" w:rsidRDefault="00FE43C3" w:rsidP="00497AB5"/>
          <w:p w14:paraId="63A8F9F1" w14:textId="77777777" w:rsidR="00FE43C3" w:rsidRDefault="00FE43C3" w:rsidP="00497AB5"/>
          <w:p w14:paraId="5CF05CD7" w14:textId="77777777" w:rsidR="00FE43C3" w:rsidRDefault="00FE43C3" w:rsidP="00497AB5"/>
          <w:p w14:paraId="405DA92D" w14:textId="77777777" w:rsidR="00303641" w:rsidRDefault="00303641" w:rsidP="00497AB5"/>
          <w:p w14:paraId="0A7FA727" w14:textId="0C269CE5" w:rsidR="00303641" w:rsidRDefault="00303641" w:rsidP="00497AB5"/>
        </w:tc>
        <w:tc>
          <w:tcPr>
            <w:tcW w:w="1134" w:type="dxa"/>
          </w:tcPr>
          <w:p w14:paraId="5E3C3046" w14:textId="77777777" w:rsidR="00FE43C3" w:rsidRDefault="00FE43C3" w:rsidP="00497AB5"/>
        </w:tc>
        <w:tc>
          <w:tcPr>
            <w:tcW w:w="1134" w:type="dxa"/>
          </w:tcPr>
          <w:p w14:paraId="4614D49B" w14:textId="77777777" w:rsidR="00FE43C3" w:rsidRDefault="00FE43C3" w:rsidP="00497AB5"/>
        </w:tc>
        <w:tc>
          <w:tcPr>
            <w:tcW w:w="1134" w:type="dxa"/>
          </w:tcPr>
          <w:p w14:paraId="282D1CB8" w14:textId="77777777" w:rsidR="00FE43C3" w:rsidRDefault="00FE43C3" w:rsidP="00497AB5"/>
        </w:tc>
        <w:tc>
          <w:tcPr>
            <w:tcW w:w="993" w:type="dxa"/>
          </w:tcPr>
          <w:p w14:paraId="65B39396" w14:textId="77777777" w:rsidR="00FE43C3" w:rsidRDefault="00FE43C3" w:rsidP="00497AB5"/>
        </w:tc>
      </w:tr>
    </w:tbl>
    <w:p w14:paraId="6B67B8E3" w14:textId="765D5BE3" w:rsidR="00FE43C3" w:rsidRDefault="00FE43C3" w:rsidP="00497AB5"/>
    <w:p w14:paraId="769AFAA4" w14:textId="77777777" w:rsidR="00F9199D" w:rsidRDefault="00F9199D" w:rsidP="00497AB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276"/>
        <w:gridCol w:w="1134"/>
      </w:tblGrid>
      <w:tr w:rsidR="00FE43C3" w14:paraId="5054772F" w14:textId="77777777" w:rsidTr="00F9199D">
        <w:trPr>
          <w:trHeight w:val="1190"/>
        </w:trPr>
        <w:tc>
          <w:tcPr>
            <w:tcW w:w="1129" w:type="dxa"/>
          </w:tcPr>
          <w:p w14:paraId="0B5A189A" w14:textId="77777777" w:rsidR="00FE43C3" w:rsidRDefault="00FE43C3" w:rsidP="00497AB5"/>
          <w:p w14:paraId="1BD62703" w14:textId="0130CE32" w:rsidR="00FE43C3" w:rsidRDefault="00F9199D" w:rsidP="00497AB5">
            <w:r>
              <w:rPr>
                <w:noProof/>
              </w:rPr>
              <w:drawing>
                <wp:inline distT="0" distB="0" distL="0" distR="0" wp14:anchorId="1CCDD5B6" wp14:editId="456650A6">
                  <wp:extent cx="311150" cy="304800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CE2B3A" w14:textId="1A6E7DA0" w:rsidR="00FE43C3" w:rsidRDefault="00FE43C3" w:rsidP="00497AB5"/>
        </w:tc>
        <w:tc>
          <w:tcPr>
            <w:tcW w:w="1134" w:type="dxa"/>
          </w:tcPr>
          <w:p w14:paraId="04456A2C" w14:textId="77777777" w:rsidR="00FE43C3" w:rsidRDefault="00FE43C3" w:rsidP="00497AB5"/>
          <w:p w14:paraId="2F5D5B10" w14:textId="56452EBB" w:rsidR="00F9199D" w:rsidRPr="00F9199D" w:rsidRDefault="00F9199D" w:rsidP="00F9199D">
            <w:r>
              <w:rPr>
                <w:noProof/>
              </w:rPr>
              <w:drawing>
                <wp:inline distT="0" distB="0" distL="0" distR="0" wp14:anchorId="71B93E04" wp14:editId="1C752CD2">
                  <wp:extent cx="323215" cy="298450"/>
                  <wp:effectExtent l="0" t="0" r="635" b="635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183DC224" w14:textId="77777777" w:rsidR="00F9199D" w:rsidRDefault="00F9199D" w:rsidP="00497AB5"/>
          <w:p w14:paraId="2B7B4C8E" w14:textId="06AF9041" w:rsidR="00FE43C3" w:rsidRDefault="00F9199D" w:rsidP="00497AB5">
            <w:r>
              <w:rPr>
                <w:noProof/>
              </w:rPr>
              <w:drawing>
                <wp:inline distT="0" distB="0" distL="0" distR="0" wp14:anchorId="7D2A8D43" wp14:editId="21ECBE4D">
                  <wp:extent cx="511810" cy="511810"/>
                  <wp:effectExtent l="0" t="0" r="2540" b="254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643AA276" w14:textId="77777777" w:rsidR="00FE43C3" w:rsidRDefault="00FE43C3" w:rsidP="00497AB5"/>
          <w:p w14:paraId="3434B1F6" w14:textId="6B55A461" w:rsidR="00F9199D" w:rsidRDefault="00F9199D" w:rsidP="00497AB5">
            <w:r>
              <w:rPr>
                <w:noProof/>
              </w:rPr>
              <w:drawing>
                <wp:inline distT="0" distB="0" distL="0" distR="0" wp14:anchorId="4D980B6F" wp14:editId="0C7122ED">
                  <wp:extent cx="554990" cy="51816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970C259" w14:textId="55DCA4DA" w:rsidR="00FE43C3" w:rsidRDefault="00FE43C3" w:rsidP="00497AB5"/>
          <w:p w14:paraId="0CAD14D8" w14:textId="03D26F09" w:rsidR="00F9199D" w:rsidRDefault="00F9199D" w:rsidP="00497AB5">
            <w:r>
              <w:rPr>
                <w:noProof/>
              </w:rPr>
              <w:drawing>
                <wp:inline distT="0" distB="0" distL="0" distR="0" wp14:anchorId="099A82A1" wp14:editId="3EEC219E">
                  <wp:extent cx="365760" cy="32893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9C040E" w14:textId="3F667A5B" w:rsidR="00F9199D" w:rsidRDefault="00F9199D" w:rsidP="00497AB5"/>
        </w:tc>
      </w:tr>
      <w:tr w:rsidR="00FE43C3" w14:paraId="416986E8" w14:textId="77777777" w:rsidTr="00303641">
        <w:tc>
          <w:tcPr>
            <w:tcW w:w="1129" w:type="dxa"/>
          </w:tcPr>
          <w:p w14:paraId="74BE93D7" w14:textId="77777777" w:rsidR="00FE43C3" w:rsidRDefault="00FE43C3" w:rsidP="00497AB5"/>
          <w:p w14:paraId="390D01D9" w14:textId="5840F8C0" w:rsidR="00FE43C3" w:rsidRDefault="00FE43C3" w:rsidP="00497AB5"/>
          <w:p w14:paraId="4F93BE55" w14:textId="77777777" w:rsidR="00F9199D" w:rsidRDefault="00F9199D" w:rsidP="00497AB5"/>
          <w:p w14:paraId="1DE62512" w14:textId="77777777" w:rsidR="00FE43C3" w:rsidRDefault="00FE43C3" w:rsidP="00497AB5"/>
          <w:p w14:paraId="536D27B4" w14:textId="642FEEB9" w:rsidR="00303641" w:rsidRDefault="00303641" w:rsidP="00497AB5"/>
        </w:tc>
        <w:tc>
          <w:tcPr>
            <w:tcW w:w="1134" w:type="dxa"/>
          </w:tcPr>
          <w:p w14:paraId="1D99183B" w14:textId="77777777" w:rsidR="00FE43C3" w:rsidRDefault="00FE43C3" w:rsidP="00497AB5"/>
        </w:tc>
        <w:tc>
          <w:tcPr>
            <w:tcW w:w="1134" w:type="dxa"/>
          </w:tcPr>
          <w:p w14:paraId="1543623B" w14:textId="77777777" w:rsidR="00FE43C3" w:rsidRDefault="00FE43C3" w:rsidP="00497AB5"/>
        </w:tc>
        <w:tc>
          <w:tcPr>
            <w:tcW w:w="1276" w:type="dxa"/>
          </w:tcPr>
          <w:p w14:paraId="551C4042" w14:textId="77777777" w:rsidR="00FE43C3" w:rsidRDefault="00FE43C3" w:rsidP="00497AB5"/>
        </w:tc>
        <w:tc>
          <w:tcPr>
            <w:tcW w:w="1134" w:type="dxa"/>
          </w:tcPr>
          <w:p w14:paraId="37DA011D" w14:textId="77777777" w:rsidR="00FE43C3" w:rsidRDefault="00FE43C3" w:rsidP="00497AB5"/>
        </w:tc>
      </w:tr>
    </w:tbl>
    <w:p w14:paraId="63890D60" w14:textId="2CB4C945" w:rsidR="00FE43C3" w:rsidRDefault="00FE43C3" w:rsidP="00497AB5"/>
    <w:p w14:paraId="2E9A1FF4" w14:textId="28E19029" w:rsidR="006C1272" w:rsidRDefault="006C1272" w:rsidP="00497AB5">
      <w:r>
        <w:t>Z pozostałych liter ułóż dwa wyrazy i narysuj je.</w:t>
      </w:r>
    </w:p>
    <w:p w14:paraId="70642AB1" w14:textId="4DC6B22D" w:rsidR="006C1272" w:rsidRDefault="006C1272" w:rsidP="00497AB5"/>
    <w:p w14:paraId="5AAE3526" w14:textId="3FE79332" w:rsidR="006C1272" w:rsidRDefault="000C04DF" w:rsidP="000C04DF">
      <w:pPr>
        <w:pStyle w:val="Akapitzlist"/>
        <w:numPr>
          <w:ilvl w:val="0"/>
          <w:numId w:val="2"/>
        </w:numPr>
      </w:pPr>
      <w:r w:rsidRPr="000C04DF">
        <w:t>Ćwicz z Nami! Gimnastyka dla dzieci</w:t>
      </w:r>
      <w:r w:rsidR="00893227">
        <w:t>( Podstawa programowa I8)</w:t>
      </w:r>
    </w:p>
    <w:p w14:paraId="5D2A200C" w14:textId="5FC6CA31" w:rsidR="000C04DF" w:rsidRDefault="00D56C5F" w:rsidP="000C04DF">
      <w:pPr>
        <w:pStyle w:val="Akapitzlist"/>
      </w:pPr>
      <w:hyperlink r:id="rId19" w:history="1">
        <w:r w:rsidRPr="00A45BF0">
          <w:rPr>
            <w:rStyle w:val="Hipercze"/>
          </w:rPr>
          <w:t>https://www.youtube.com/watch?v=ZvvewNwtu_c</w:t>
        </w:r>
      </w:hyperlink>
      <w:r w:rsidR="00840532" w:rsidRPr="00840532">
        <w:t xml:space="preserve"> </w:t>
      </w:r>
      <w:hyperlink r:id="rId20" w:history="1">
        <w:r w:rsidR="00840532" w:rsidRPr="00A45BF0">
          <w:rPr>
            <w:rStyle w:val="Hipercze"/>
          </w:rPr>
          <w:t>https://www.youtube.com/watch?v=Y4lnJz2BTJY</w:t>
        </w:r>
      </w:hyperlink>
    </w:p>
    <w:p w14:paraId="08C24997" w14:textId="77777777" w:rsidR="00840532" w:rsidRDefault="00840532" w:rsidP="000C04DF">
      <w:pPr>
        <w:pStyle w:val="Akapitzlist"/>
      </w:pPr>
    </w:p>
    <w:p w14:paraId="7317DC2A" w14:textId="77777777" w:rsidR="00840532" w:rsidRDefault="00840532" w:rsidP="000C04DF">
      <w:pPr>
        <w:pStyle w:val="Akapitzlist"/>
      </w:pPr>
    </w:p>
    <w:p w14:paraId="316DD229" w14:textId="77777777" w:rsidR="00D56C5F" w:rsidRDefault="00D56C5F" w:rsidP="000C04DF">
      <w:pPr>
        <w:pStyle w:val="Akapitzlist"/>
      </w:pPr>
    </w:p>
    <w:sectPr w:rsidR="00D5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C0015"/>
    <w:multiLevelType w:val="hybridMultilevel"/>
    <w:tmpl w:val="379E1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5BB0"/>
    <w:multiLevelType w:val="hybridMultilevel"/>
    <w:tmpl w:val="8EF4C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BA"/>
    <w:rsid w:val="000C04DF"/>
    <w:rsid w:val="00117B1C"/>
    <w:rsid w:val="00303641"/>
    <w:rsid w:val="00497AB5"/>
    <w:rsid w:val="006C1272"/>
    <w:rsid w:val="00840532"/>
    <w:rsid w:val="00893227"/>
    <w:rsid w:val="00A03E66"/>
    <w:rsid w:val="00A554D2"/>
    <w:rsid w:val="00C641B9"/>
    <w:rsid w:val="00C952BA"/>
    <w:rsid w:val="00CA425A"/>
    <w:rsid w:val="00D56C5F"/>
    <w:rsid w:val="00F9199D"/>
    <w:rsid w:val="00FC3ECA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2D08"/>
  <w15:chartTrackingRefBased/>
  <w15:docId w15:val="{1C53C0F4-944A-4CF2-8140-6C680AF0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AB5"/>
    <w:pPr>
      <w:ind w:left="720"/>
      <w:contextualSpacing/>
    </w:pPr>
  </w:style>
  <w:style w:type="table" w:styleId="Tabela-Siatka">
    <w:name w:val="Table Grid"/>
    <w:basedOn w:val="Standardowy"/>
    <w:uiPriority w:val="39"/>
    <w:rsid w:val="0049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6C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www.youtube.com/watch?v=Y4lnJz2BTJ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s://www.youtube.com/watch?v=ZvvewNwtu_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Tylinska</dc:creator>
  <cp:keywords/>
  <dc:description/>
  <cp:lastModifiedBy>Gosia Tylinska</cp:lastModifiedBy>
  <cp:revision>6</cp:revision>
  <dcterms:created xsi:type="dcterms:W3CDTF">2021-04-06T13:26:00Z</dcterms:created>
  <dcterms:modified xsi:type="dcterms:W3CDTF">2021-04-06T17:27:00Z</dcterms:modified>
</cp:coreProperties>
</file>