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B0" w:rsidRDefault="0001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05. 2020 r., gr. IV</w:t>
      </w:r>
    </w:p>
    <w:p w:rsidR="00017190" w:rsidRDefault="00017190">
      <w:pPr>
        <w:rPr>
          <w:rFonts w:ascii="Times New Roman" w:hAnsi="Times New Roman" w:cs="Times New Roman"/>
          <w:sz w:val="28"/>
          <w:szCs w:val="28"/>
        </w:rPr>
      </w:pPr>
    </w:p>
    <w:p w:rsidR="00017190" w:rsidRPr="005E2B2F" w:rsidRDefault="000171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B2F">
        <w:rPr>
          <w:rFonts w:ascii="Times New Roman" w:hAnsi="Times New Roman" w:cs="Times New Roman"/>
          <w:b/>
          <w:bCs/>
          <w:sz w:val="28"/>
          <w:szCs w:val="28"/>
          <w:u w:val="single"/>
        </w:rPr>
        <w:t>Dzień dobry kochane „Stokrotki”!</w:t>
      </w:r>
    </w:p>
    <w:p w:rsidR="00017190" w:rsidRPr="005E2B2F" w:rsidRDefault="000171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B2F">
        <w:rPr>
          <w:rFonts w:ascii="Times New Roman" w:hAnsi="Times New Roman" w:cs="Times New Roman"/>
          <w:b/>
          <w:bCs/>
          <w:sz w:val="28"/>
          <w:szCs w:val="28"/>
          <w:u w:val="single"/>
        </w:rPr>
        <w:t>Cieszę się, że mogę zobaczyć Wasze uśmiechnięte i opalone twarze!</w:t>
      </w:r>
    </w:p>
    <w:p w:rsidR="00017190" w:rsidRDefault="0001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wykonacie następujące zadania!</w:t>
      </w:r>
    </w:p>
    <w:p w:rsidR="00017190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Spróbujcie dokończyć rymowanki o łące.</w:t>
      </w:r>
    </w:p>
    <w:p w:rsidR="00017190" w:rsidRPr="00017190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Trawa, kwiaty, biedronka – to na pewno… </w:t>
      </w:r>
    </w:p>
    <w:p w:rsidR="00017190" w:rsidRPr="00017190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Czerwone jak gotowane raki – to…  </w:t>
      </w:r>
    </w:p>
    <w:p w:rsidR="00017190" w:rsidRPr="00017190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Ma żółty środek, białe płatki, łodyga u niej wiotka. </w:t>
      </w:r>
      <w:r>
        <w:rPr>
          <w:rFonts w:ascii="Times New Roman" w:hAnsi="Times New Roman" w:cs="Times New Roman"/>
          <w:sz w:val="28"/>
          <w:szCs w:val="28"/>
        </w:rPr>
        <w:br/>
      </w:r>
      <w:r w:rsidRPr="00017190">
        <w:rPr>
          <w:rFonts w:ascii="Times New Roman" w:hAnsi="Times New Roman" w:cs="Times New Roman"/>
          <w:sz w:val="28"/>
          <w:szCs w:val="28"/>
        </w:rPr>
        <w:t xml:space="preserve">Ten łąkowy kwiat to… </w:t>
      </w:r>
    </w:p>
    <w:p w:rsidR="00017190" w:rsidRPr="00017190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Piegowata dama. Po łące chodzi od rana. </w:t>
      </w:r>
      <w:r>
        <w:rPr>
          <w:rFonts w:ascii="Times New Roman" w:hAnsi="Times New Roman" w:cs="Times New Roman"/>
          <w:sz w:val="28"/>
          <w:szCs w:val="28"/>
        </w:rPr>
        <w:br/>
      </w:r>
      <w:r w:rsidRPr="00017190">
        <w:rPr>
          <w:rFonts w:ascii="Times New Roman" w:hAnsi="Times New Roman" w:cs="Times New Roman"/>
          <w:sz w:val="28"/>
          <w:szCs w:val="28"/>
        </w:rPr>
        <w:t xml:space="preserve">Wygrzewa się w promykach słonka. To maleńka…  </w:t>
      </w:r>
    </w:p>
    <w:p w:rsidR="000243A5" w:rsidRPr="00017190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Czy to fruwające kwiaty? Jest ich tyle! Nie, to…  </w:t>
      </w:r>
      <w:r w:rsidR="000243A5">
        <w:rPr>
          <w:rFonts w:ascii="Times New Roman" w:hAnsi="Times New Roman" w:cs="Times New Roman"/>
          <w:sz w:val="28"/>
          <w:szCs w:val="28"/>
        </w:rPr>
        <w:br/>
      </w:r>
      <w:r w:rsidRPr="00017190">
        <w:rPr>
          <w:rFonts w:ascii="Times New Roman" w:hAnsi="Times New Roman" w:cs="Times New Roman"/>
          <w:sz w:val="28"/>
          <w:szCs w:val="28"/>
        </w:rPr>
        <w:br/>
        <w:t xml:space="preserve">Lata, lata koło nosa. Uwaga! To groźna… </w:t>
      </w:r>
    </w:p>
    <w:p w:rsidR="000243A5" w:rsidRDefault="00017190" w:rsidP="00017190">
      <w:pPr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Lata, lata obok czoła. To miodna… </w:t>
      </w:r>
    </w:p>
    <w:p w:rsidR="000243A5" w:rsidRDefault="000243A5" w:rsidP="000171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3A5">
        <w:rPr>
          <w:rFonts w:ascii="Times New Roman" w:hAnsi="Times New Roman" w:cs="Times New Roman"/>
          <w:sz w:val="28"/>
          <w:szCs w:val="28"/>
        </w:rPr>
        <w:t>*</w:t>
      </w:r>
      <w:r w:rsidRPr="0002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Obejrzyjcie obrazki roślin, które możemy spotkać na łące. Wiele z nich wykorzystujemy każdego dnia, dbając o swoje zdrowie. Rośliny, które przedstawiam Wam na obrazkach mają wiele zastosowań leczniczych.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pewno każdy z Was próbował już herbatę z rumianku. Nagietek wykorzystywany jest w różnego rodzaju kremach do rąk. Pokrzywa – której często boimy się dotykać, aby się nie poparzyć – wykorzystywana jest </w:t>
      </w:r>
      <w:r w:rsidR="004F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szamponach, które wzmacniają włosy. Mniszek lekarski często pomaga nam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walce z przeziębieniem. Może znacie jeszcze jakieś rośliny, które wspomagają nasze zdrowie?</w:t>
      </w:r>
    </w:p>
    <w:p w:rsidR="00017190" w:rsidRDefault="000243A5" w:rsidP="00017190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438400" cy="163210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94" cy="16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18360" cy="158735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32" cy="16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A5" w:rsidRDefault="000243A5" w:rsidP="00017190">
      <w:pPr>
        <w:rPr>
          <w:noProof/>
        </w:rPr>
      </w:pPr>
    </w:p>
    <w:p w:rsidR="000243A5" w:rsidRDefault="000243A5" w:rsidP="000171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41270" cy="169418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96010" cy="1657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77" cy="16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A5" w:rsidRDefault="000243A5" w:rsidP="00017190">
      <w:pPr>
        <w:rPr>
          <w:rFonts w:ascii="Times New Roman" w:hAnsi="Times New Roman" w:cs="Times New Roman"/>
          <w:sz w:val="28"/>
          <w:szCs w:val="28"/>
        </w:rPr>
      </w:pPr>
    </w:p>
    <w:p w:rsidR="009E0D38" w:rsidRDefault="004F0AC2" w:rsidP="004F0AC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 w:rsidRPr="004F0AC2">
        <w:rPr>
          <w:color w:val="000000"/>
          <w:sz w:val="27"/>
          <w:szCs w:val="27"/>
        </w:rPr>
        <w:t>*</w:t>
      </w:r>
      <w:r w:rsidR="009E0D38">
        <w:rPr>
          <w:color w:val="000000"/>
          <w:sz w:val="27"/>
          <w:szCs w:val="27"/>
        </w:rPr>
        <w:t>Ćwiczenia oddechowe</w:t>
      </w:r>
    </w:p>
    <w:p w:rsidR="009E0D38" w:rsidRDefault="009E0D38" w:rsidP="009E0D38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>
        <w:rPr>
          <w:color w:val="000000"/>
          <w:sz w:val="27"/>
          <w:szCs w:val="27"/>
        </w:rPr>
        <w:t>Wyobraźcie sobie teraz, że trzymacie w rękach piękny dmuchawiec, i dmuchajcie na niego z całej siły!</w:t>
      </w:r>
    </w:p>
    <w:p w:rsidR="009E0D38" w:rsidRDefault="009E0D38" w:rsidP="00017190">
      <w:pPr>
        <w:rPr>
          <w:rFonts w:ascii="Times New Roman" w:hAnsi="Times New Roman" w:cs="Times New Roman"/>
          <w:sz w:val="28"/>
          <w:szCs w:val="28"/>
        </w:rPr>
      </w:pPr>
    </w:p>
    <w:p w:rsidR="009E0D38" w:rsidRDefault="009E0D38" w:rsidP="00017190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857500" cy="18364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38" w:rsidRDefault="009E0D38" w:rsidP="00017190">
      <w:pPr>
        <w:rPr>
          <w:color w:val="000000"/>
          <w:sz w:val="27"/>
          <w:szCs w:val="27"/>
          <w:shd w:val="clear" w:color="auto" w:fill="FFFFFF"/>
        </w:rPr>
      </w:pPr>
    </w:p>
    <w:p w:rsidR="006E59E9" w:rsidRDefault="006E59E9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E56195"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Zachęcam Was do wykonania własnego zielnika. </w:t>
      </w:r>
      <w:r w:rsidR="009E0D38"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 pomocą taśmy </w:t>
      </w:r>
      <w:r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samoprzylepnej </w:t>
      </w:r>
      <w:r w:rsidR="009E0D38"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przyklejcie </w:t>
      </w:r>
      <w:r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kartce papieru </w:t>
      </w:r>
      <w:r w:rsidR="00E56195"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>rośliny, np. mniszka lekarskiego, szczaw, babkę lancetowatą, koniczynę itp.</w:t>
      </w:r>
      <w:r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0D38"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>Zapiszcie ich nazwy i stwórzcie piękny zielnik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9E9" w:rsidRDefault="006E59E9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9E9" w:rsidRDefault="006E59E9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9E9" w:rsidRDefault="006E59E9" w:rsidP="006E59E9">
      <w:pPr>
        <w:pStyle w:val="Bezodstpw"/>
      </w:pPr>
      <w:r w:rsidRPr="006E59E9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Zabawa ruchowo – taneczna  „Zabawa bzycząca”.</w:t>
      </w:r>
    </w:p>
    <w:p w:rsidR="006E59E9" w:rsidRDefault="006E59E9" w:rsidP="006E59E9">
      <w:pPr>
        <w:pStyle w:val="Bezodstpw"/>
      </w:pPr>
    </w:p>
    <w:p w:rsidR="006E59E9" w:rsidRDefault="00B60091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0366" w:rsidRPr="00B901B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https://www.youtube.com/watch?v=zUgzWqgYPeE</w:t>
        </w:r>
      </w:hyperlink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Sześciolatki</w:t>
      </w:r>
    </w:p>
    <w:p w:rsidR="006E59E9" w:rsidRDefault="006E59E9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E59E9">
        <w:rPr>
          <w:rFonts w:ascii="Times New Roman" w:hAnsi="Times New Roman" w:cs="Times New Roman"/>
          <w:sz w:val="28"/>
          <w:szCs w:val="28"/>
        </w:rPr>
        <w:t xml:space="preserve">*Karty pracy Nowe przygody Olka i Ady. Litery i liczby, cz. 2, s. 76. Czytanie zdań, pisanie X pod wyrazem tak jeżeli zadanie jest prawdziwe, lub pod wyrazem nie, jeżeli zdanie jest fałszywe. </w:t>
      </w: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0366" w:rsidRP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3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Pięciolatki</w:t>
      </w: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E0366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5E0366">
        <w:rPr>
          <w:rFonts w:ascii="Times New Roman" w:hAnsi="Times New Roman" w:cs="Times New Roman"/>
          <w:sz w:val="28"/>
          <w:szCs w:val="28"/>
        </w:rPr>
        <w:t xml:space="preserve">Karty pracy Nowe przygody Olka i Ady. Przygotowanie do czytania, pisania, liczenia, s. 73. Czytanie z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E0366">
        <w:rPr>
          <w:rFonts w:ascii="Times New Roman" w:hAnsi="Times New Roman" w:cs="Times New Roman"/>
          <w:sz w:val="28"/>
          <w:szCs w:val="28"/>
        </w:rPr>
        <w:t>. nazw zwierząt i roślin, odszukiwanie ich na rysunku. Kolorowanie rysunku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2B2F" w:rsidRPr="004F0AC2" w:rsidRDefault="005E2B2F" w:rsidP="004F0AC2">
      <w:pPr>
        <w:rPr>
          <w:rFonts w:ascii="Times New Roman" w:hAnsi="Times New Roman" w:cs="Times New Roman"/>
          <w:sz w:val="24"/>
          <w:szCs w:val="24"/>
        </w:rPr>
      </w:pPr>
      <w:r w:rsidRPr="004F0AC2">
        <w:rPr>
          <w:rFonts w:ascii="Times New Roman" w:hAnsi="Times New Roman" w:cs="Times New Roman"/>
          <w:sz w:val="24"/>
          <w:szCs w:val="24"/>
        </w:rPr>
        <w:t>* Policz mieszkańców łąki, a następnie pokoloruj największego i najmniejszego z nich.</w:t>
      </w:r>
    </w:p>
    <w:p w:rsidR="005E2B2F" w:rsidRPr="004F0AC2" w:rsidRDefault="005E2B2F" w:rsidP="005E2B2F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5E2B2F" w:rsidRDefault="005E2B2F" w:rsidP="005E2B2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0366" w:rsidRDefault="005E0366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210464" cy="6434455"/>
            <wp:effectExtent l="0" t="0" r="9525" b="4445"/>
            <wp:docPr id="3" name="Obraz 3" descr="EDUKACJA ZDALNA | Miejskie Przedszkole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KACJA ZDALNA | Miejskie Przedszkole Nr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05" t="16586" r="5810" b="9560"/>
                    <a:stretch/>
                  </pic:blipFill>
                  <pic:spPr bwMode="auto">
                    <a:xfrm>
                      <a:off x="0" y="0"/>
                      <a:ext cx="5251276" cy="64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2B2F" w:rsidRDefault="005E2B2F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B2F" w:rsidRDefault="005E2B2F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B2F" w:rsidRDefault="005E2B2F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B2F" w:rsidRDefault="004F0AC2" w:rsidP="004F0AC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AC2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Bardzo głodna gąsienica. Uzupełnij poniższe, powtarzające się rytmy.</w:t>
      </w:r>
    </w:p>
    <w:p w:rsidR="005E2B2F" w:rsidRDefault="005E2B2F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311140" cy="6248400"/>
            <wp:effectExtent l="0" t="0" r="3810" b="0"/>
            <wp:docPr id="5" name="Obraz 5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I - Przeszkole nr 25 w Ryb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71" t="15889" r="4228" b="7477"/>
                    <a:stretch/>
                  </pic:blipFill>
                  <pic:spPr bwMode="auto">
                    <a:xfrm>
                      <a:off x="0" y="0"/>
                      <a:ext cx="5311456" cy="62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*Olek na spacerze sfotografował łąkę. Popatrz na nią. Policz ile jest zwierzątek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i kwiatków na łące. Swoje obliczenia zapisz w tabelce. </w:t>
      </w: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387266" cy="7726680"/>
            <wp:effectExtent l="0" t="0" r="0" b="7620"/>
            <wp:docPr id="8" name="Obraz 8" descr="Nauczanie zdalne | Zespół Szkolno-Przedszkolny w Bies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anie zdalne | Zespół Szkolno-Przedszkolny w Biesal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27" t="14813" r="2241" b="3615"/>
                    <a:stretch/>
                  </pic:blipFill>
                  <pic:spPr bwMode="auto">
                    <a:xfrm>
                      <a:off x="0" y="0"/>
                      <a:ext cx="6406023" cy="77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0AC2" w:rsidRDefault="004F0AC2" w:rsidP="006E59E9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AC2" w:rsidRPr="001659AF" w:rsidRDefault="004F0AC2" w:rsidP="001659A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Życzę Wam </w:t>
      </w:r>
      <w:r w:rsidR="001659AF" w:rsidRPr="00165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dobrej soboty i niedzieli. Pamiętajcie o zabawach na świeżym powietrzu! Drodzy Rodzice przysyłajcie zdjęcia dzieciaczków!</w:t>
      </w:r>
    </w:p>
    <w:sectPr w:rsidR="004F0AC2" w:rsidRPr="001659AF" w:rsidSect="00B6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1D1"/>
    <w:multiLevelType w:val="hybridMultilevel"/>
    <w:tmpl w:val="8A16CE58"/>
    <w:lvl w:ilvl="0" w:tplc="AF5A882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4537"/>
    <w:multiLevelType w:val="hybridMultilevel"/>
    <w:tmpl w:val="199A90B2"/>
    <w:lvl w:ilvl="0" w:tplc="5D44576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5E3"/>
    <w:multiLevelType w:val="hybridMultilevel"/>
    <w:tmpl w:val="C9F8E180"/>
    <w:lvl w:ilvl="0" w:tplc="3D926DE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21E4"/>
    <w:multiLevelType w:val="hybridMultilevel"/>
    <w:tmpl w:val="EBE8A9EE"/>
    <w:lvl w:ilvl="0" w:tplc="C9C06930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95B8D"/>
    <w:multiLevelType w:val="hybridMultilevel"/>
    <w:tmpl w:val="D9B8EC8E"/>
    <w:lvl w:ilvl="0" w:tplc="D26C290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6CA8"/>
    <w:multiLevelType w:val="hybridMultilevel"/>
    <w:tmpl w:val="652A8338"/>
    <w:lvl w:ilvl="0" w:tplc="F82C629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2242"/>
    <w:multiLevelType w:val="hybridMultilevel"/>
    <w:tmpl w:val="B7280942"/>
    <w:lvl w:ilvl="0" w:tplc="1048D98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0575D"/>
    <w:multiLevelType w:val="hybridMultilevel"/>
    <w:tmpl w:val="9DEA9054"/>
    <w:lvl w:ilvl="0" w:tplc="1CBA4AB0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190"/>
    <w:rsid w:val="00017190"/>
    <w:rsid w:val="000243A5"/>
    <w:rsid w:val="001659AF"/>
    <w:rsid w:val="004F0AC2"/>
    <w:rsid w:val="005E0366"/>
    <w:rsid w:val="005E2B2F"/>
    <w:rsid w:val="006E59E9"/>
    <w:rsid w:val="008657B0"/>
    <w:rsid w:val="009E0D38"/>
    <w:rsid w:val="00B60091"/>
    <w:rsid w:val="00BA2FE5"/>
    <w:rsid w:val="00E5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1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59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E59E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9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UgzWqgYP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2020-05-22T04:56:00Z</dcterms:created>
  <dcterms:modified xsi:type="dcterms:W3CDTF">2020-05-22T04:56:00Z</dcterms:modified>
</cp:coreProperties>
</file>